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98DED" w14:textId="72151D66" w:rsidR="004665B3" w:rsidRPr="001249AA" w:rsidRDefault="004665B3" w:rsidP="00B25E22">
      <w:pPr>
        <w:tabs>
          <w:tab w:val="left" w:pos="2010"/>
        </w:tabs>
        <w:ind w:left="-284"/>
        <w:rPr>
          <w:rFonts w:asciiTheme="minorHAnsi" w:hAnsiTheme="minorHAnsi"/>
          <w:b/>
          <w:sz w:val="22"/>
          <w:szCs w:val="22"/>
        </w:rPr>
      </w:pPr>
      <w:r w:rsidRPr="001249AA">
        <w:rPr>
          <w:rFonts w:asciiTheme="minorHAnsi" w:hAnsiTheme="minorHAnsi"/>
          <w:b/>
          <w:sz w:val="22"/>
          <w:szCs w:val="22"/>
        </w:rPr>
        <w:t xml:space="preserve">Załącznik nr </w:t>
      </w:r>
      <w:r w:rsidR="001261E0">
        <w:rPr>
          <w:rFonts w:asciiTheme="minorHAnsi" w:hAnsiTheme="minorHAnsi"/>
          <w:b/>
          <w:sz w:val="22"/>
          <w:szCs w:val="22"/>
        </w:rPr>
        <w:t>1</w:t>
      </w:r>
      <w:r w:rsidRPr="001249AA">
        <w:rPr>
          <w:rFonts w:asciiTheme="minorHAnsi" w:hAnsiTheme="minorHAnsi"/>
          <w:b/>
          <w:sz w:val="22"/>
          <w:szCs w:val="22"/>
        </w:rPr>
        <w:t xml:space="preserve"> </w:t>
      </w:r>
      <w:r w:rsidRPr="001249AA">
        <w:rPr>
          <w:rFonts w:asciiTheme="minorHAnsi" w:hAnsiTheme="minorHAnsi"/>
          <w:sz w:val="22"/>
          <w:szCs w:val="22"/>
        </w:rPr>
        <w:t>do zapytania ofertowego nr</w:t>
      </w:r>
      <w:bookmarkStart w:id="0" w:name="_Hlk42190823"/>
      <w:r>
        <w:rPr>
          <w:rFonts w:asciiTheme="minorHAnsi" w:hAnsiTheme="minorHAnsi"/>
          <w:sz w:val="22"/>
          <w:szCs w:val="22"/>
        </w:rPr>
        <w:t xml:space="preserve"> </w:t>
      </w:r>
      <w:bookmarkEnd w:id="0"/>
      <w:r w:rsidR="009E0F9F">
        <w:rPr>
          <w:rFonts w:asciiTheme="minorHAnsi" w:hAnsiTheme="minorHAnsi"/>
          <w:sz w:val="22"/>
          <w:szCs w:val="22"/>
        </w:rPr>
        <w:t>1</w:t>
      </w:r>
      <w:r w:rsidR="00B862F5">
        <w:rPr>
          <w:rFonts w:asciiTheme="minorHAnsi" w:hAnsiTheme="minorHAnsi"/>
          <w:sz w:val="22"/>
          <w:szCs w:val="22"/>
        </w:rPr>
        <w:t>4</w:t>
      </w:r>
      <w:r>
        <w:rPr>
          <w:rFonts w:asciiTheme="minorHAnsi" w:hAnsiTheme="minorHAnsi"/>
          <w:sz w:val="22"/>
          <w:szCs w:val="22"/>
        </w:rPr>
        <w:t>/</w:t>
      </w:r>
      <w:r w:rsidR="00FD088F">
        <w:rPr>
          <w:rFonts w:asciiTheme="minorHAnsi" w:hAnsiTheme="minorHAnsi"/>
          <w:sz w:val="22"/>
          <w:szCs w:val="22"/>
        </w:rPr>
        <w:t>1</w:t>
      </w:r>
      <w:r>
        <w:rPr>
          <w:rFonts w:asciiTheme="minorHAnsi" w:hAnsiTheme="minorHAnsi"/>
          <w:sz w:val="22"/>
          <w:szCs w:val="22"/>
        </w:rPr>
        <w:t>.1</w:t>
      </w:r>
      <w:r w:rsidR="00FD088F">
        <w:rPr>
          <w:rFonts w:asciiTheme="minorHAnsi" w:hAnsiTheme="minorHAnsi"/>
          <w:sz w:val="22"/>
          <w:szCs w:val="22"/>
        </w:rPr>
        <w:t>2</w:t>
      </w:r>
      <w:r w:rsidR="00B25E22">
        <w:rPr>
          <w:rFonts w:asciiTheme="minorHAnsi" w:hAnsiTheme="minorHAnsi"/>
          <w:sz w:val="22"/>
          <w:szCs w:val="22"/>
        </w:rPr>
        <w:t>. F</w:t>
      </w:r>
      <w:r w:rsidRPr="001249AA">
        <w:rPr>
          <w:rFonts w:asciiTheme="minorHAnsi" w:hAnsiTheme="minorHAnsi"/>
          <w:sz w:val="22"/>
          <w:szCs w:val="22"/>
        </w:rPr>
        <w:t xml:space="preserve">ormularz oferty </w:t>
      </w:r>
      <w:r w:rsidR="007D5A11">
        <w:rPr>
          <w:rFonts w:asciiTheme="minorHAnsi" w:hAnsiTheme="minorHAnsi"/>
          <w:sz w:val="22"/>
          <w:szCs w:val="22"/>
        </w:rPr>
        <w:t>Wykonawcy.</w:t>
      </w:r>
    </w:p>
    <w:tbl>
      <w:tblPr>
        <w:tblpPr w:leftFromText="141" w:rightFromText="141" w:vertAnchor="text" w:tblpX="-431" w:tblpY="127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3260"/>
        <w:gridCol w:w="709"/>
        <w:gridCol w:w="2716"/>
      </w:tblGrid>
      <w:tr w:rsidR="004665B3" w14:paraId="0178E130" w14:textId="77777777" w:rsidTr="003532D6">
        <w:trPr>
          <w:trHeight w:val="165"/>
        </w:trPr>
        <w:tc>
          <w:tcPr>
            <w:tcW w:w="10343" w:type="dxa"/>
            <w:gridSpan w:val="4"/>
            <w:shd w:val="pct12" w:color="auto" w:fill="auto"/>
            <w:vAlign w:val="center"/>
          </w:tcPr>
          <w:p w14:paraId="5E767524" w14:textId="77777777" w:rsidR="004665B3" w:rsidRPr="00C45EB4" w:rsidRDefault="004665B3" w:rsidP="004B0593">
            <w:pPr>
              <w:tabs>
                <w:tab w:val="left" w:pos="2010"/>
              </w:tabs>
              <w:rPr>
                <w:rFonts w:ascii="Calibri" w:hAnsi="Calibri"/>
                <w:b/>
              </w:rPr>
            </w:pPr>
            <w:r w:rsidRPr="00C45EB4">
              <w:rPr>
                <w:rFonts w:ascii="Calibri" w:hAnsi="Calibri"/>
                <w:b/>
                <w:sz w:val="22"/>
                <w:szCs w:val="22"/>
              </w:rPr>
              <w:t xml:space="preserve">Dane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028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</w:t>
            </w:r>
          </w:p>
        </w:tc>
      </w:tr>
      <w:tr w:rsidR="004665B3" w14:paraId="1E84B8B9" w14:textId="77777777" w:rsidTr="003532D6">
        <w:trPr>
          <w:trHeight w:val="1131"/>
        </w:trPr>
        <w:tc>
          <w:tcPr>
            <w:tcW w:w="3658" w:type="dxa"/>
            <w:shd w:val="pct12" w:color="auto" w:fill="auto"/>
            <w:vAlign w:val="center"/>
          </w:tcPr>
          <w:p w14:paraId="1563B2A0" w14:textId="77777777" w:rsidR="004665B3" w:rsidRPr="00C45EB4" w:rsidRDefault="004665B3" w:rsidP="004B0593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N</w:t>
            </w:r>
            <w:r w:rsidRPr="00C45EB4">
              <w:rPr>
                <w:rFonts w:ascii="Calibri" w:hAnsi="Calibri"/>
                <w:sz w:val="22"/>
                <w:szCs w:val="22"/>
              </w:rPr>
              <w:t>azwa podmiotu</w:t>
            </w:r>
          </w:p>
        </w:tc>
        <w:tc>
          <w:tcPr>
            <w:tcW w:w="6685" w:type="dxa"/>
            <w:gridSpan w:val="3"/>
            <w:vAlign w:val="center"/>
          </w:tcPr>
          <w:p w14:paraId="2CC862D8" w14:textId="77777777" w:rsidR="004665B3" w:rsidRPr="00BD77BE" w:rsidRDefault="004665B3" w:rsidP="004B0593">
            <w:pPr>
              <w:rPr>
                <w:rFonts w:ascii="Calibri" w:hAnsi="Calibri"/>
              </w:rPr>
            </w:pPr>
          </w:p>
        </w:tc>
      </w:tr>
      <w:tr w:rsidR="004665B3" w14:paraId="17E311DD" w14:textId="77777777" w:rsidTr="003532D6">
        <w:trPr>
          <w:trHeight w:val="977"/>
        </w:trPr>
        <w:tc>
          <w:tcPr>
            <w:tcW w:w="3658" w:type="dxa"/>
            <w:shd w:val="pct12" w:color="auto" w:fill="auto"/>
            <w:vAlign w:val="center"/>
          </w:tcPr>
          <w:p w14:paraId="64AF4E89" w14:textId="77777777" w:rsidR="004665B3" w:rsidRPr="00C45EB4" w:rsidRDefault="004665B3" w:rsidP="004B0593">
            <w:pPr>
              <w:rPr>
                <w:rFonts w:ascii="Calibri" w:hAnsi="Calibri"/>
              </w:rPr>
            </w:pPr>
            <w:r w:rsidRPr="00C45EB4">
              <w:rPr>
                <w:rFonts w:ascii="Calibri" w:hAnsi="Calibri"/>
                <w:sz w:val="22"/>
                <w:szCs w:val="22"/>
              </w:rPr>
              <w:t>adres</w:t>
            </w:r>
          </w:p>
        </w:tc>
        <w:tc>
          <w:tcPr>
            <w:tcW w:w="6685" w:type="dxa"/>
            <w:gridSpan w:val="3"/>
            <w:vAlign w:val="center"/>
          </w:tcPr>
          <w:p w14:paraId="3464BE3E" w14:textId="77777777" w:rsidR="004665B3" w:rsidRPr="00BD77BE" w:rsidRDefault="004665B3" w:rsidP="004B0593">
            <w:pPr>
              <w:rPr>
                <w:rFonts w:ascii="Calibri" w:hAnsi="Calibri"/>
              </w:rPr>
            </w:pPr>
          </w:p>
        </w:tc>
      </w:tr>
      <w:tr w:rsidR="004665B3" w14:paraId="17E9D67B" w14:textId="77777777" w:rsidTr="003532D6">
        <w:trPr>
          <w:trHeight w:val="567"/>
        </w:trPr>
        <w:tc>
          <w:tcPr>
            <w:tcW w:w="3658" w:type="dxa"/>
            <w:shd w:val="pct12" w:color="auto" w:fill="auto"/>
            <w:vAlign w:val="center"/>
          </w:tcPr>
          <w:p w14:paraId="7D310DBE" w14:textId="74A770B5" w:rsidR="004665B3" w:rsidRPr="00C45EB4" w:rsidRDefault="004665B3" w:rsidP="004B0593">
            <w:pPr>
              <w:rPr>
                <w:rFonts w:ascii="Calibri" w:hAnsi="Calibri"/>
              </w:rPr>
            </w:pPr>
            <w:r w:rsidRPr="00C45EB4">
              <w:rPr>
                <w:rFonts w:ascii="Calibri" w:hAnsi="Calibri"/>
                <w:sz w:val="22"/>
                <w:szCs w:val="22"/>
              </w:rPr>
              <w:t>Nr telefonu, e - mail</w:t>
            </w:r>
          </w:p>
        </w:tc>
        <w:tc>
          <w:tcPr>
            <w:tcW w:w="3260" w:type="dxa"/>
            <w:vAlign w:val="center"/>
          </w:tcPr>
          <w:p w14:paraId="5DE936A5" w14:textId="77777777" w:rsidR="004665B3" w:rsidRPr="00BD77BE" w:rsidRDefault="004665B3" w:rsidP="004B0593">
            <w:pPr>
              <w:rPr>
                <w:rFonts w:ascii="Calibri" w:hAnsi="Calibri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14:paraId="56E24543" w14:textId="77777777" w:rsidR="004665B3" w:rsidRPr="00BD77BE" w:rsidRDefault="004665B3" w:rsidP="004B0593">
            <w:pPr>
              <w:rPr>
                <w:rFonts w:ascii="Calibri" w:hAnsi="Calibri"/>
              </w:rPr>
            </w:pPr>
            <w:r w:rsidRPr="00BD77BE">
              <w:rPr>
                <w:rFonts w:ascii="Calibri" w:hAnsi="Calibri"/>
              </w:rPr>
              <w:t>NIP</w:t>
            </w:r>
          </w:p>
        </w:tc>
        <w:tc>
          <w:tcPr>
            <w:tcW w:w="2716" w:type="dxa"/>
            <w:vAlign w:val="center"/>
          </w:tcPr>
          <w:p w14:paraId="4187F5B4" w14:textId="77777777" w:rsidR="004665B3" w:rsidRPr="00BD77BE" w:rsidRDefault="004665B3" w:rsidP="004B0593">
            <w:pPr>
              <w:rPr>
                <w:rFonts w:ascii="Calibri" w:hAnsi="Calibri"/>
              </w:rPr>
            </w:pPr>
          </w:p>
        </w:tc>
      </w:tr>
      <w:tr w:rsidR="004665B3" w14:paraId="296126EB" w14:textId="77777777" w:rsidTr="003532D6">
        <w:trPr>
          <w:trHeight w:val="215"/>
        </w:trPr>
        <w:tc>
          <w:tcPr>
            <w:tcW w:w="10343" w:type="dxa"/>
            <w:gridSpan w:val="4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00D5E93B" w14:textId="2292D300" w:rsidR="004665B3" w:rsidRPr="00FE2D09" w:rsidRDefault="004665B3" w:rsidP="004B0593">
            <w:pPr>
              <w:rPr>
                <w:rFonts w:ascii="Calibri" w:hAnsi="Calibri"/>
                <w:b/>
                <w:bCs/>
              </w:rPr>
            </w:pPr>
            <w:r w:rsidRPr="00FE2D09">
              <w:rPr>
                <w:rFonts w:ascii="Calibri" w:hAnsi="Calibri"/>
                <w:b/>
                <w:bCs/>
                <w:sz w:val="22"/>
                <w:szCs w:val="22"/>
              </w:rPr>
              <w:t>Osoba</w:t>
            </w:r>
            <w:r w:rsidR="00F0684B">
              <w:rPr>
                <w:rFonts w:ascii="Calibri" w:hAnsi="Calibri"/>
                <w:b/>
                <w:bCs/>
                <w:sz w:val="22"/>
                <w:szCs w:val="22"/>
              </w:rPr>
              <w:t>/y</w:t>
            </w:r>
            <w:r w:rsidRPr="00FE2D09">
              <w:rPr>
                <w:rFonts w:ascii="Calibri" w:hAnsi="Calibri"/>
                <w:b/>
                <w:bCs/>
                <w:sz w:val="22"/>
                <w:szCs w:val="22"/>
              </w:rPr>
              <w:t xml:space="preserve"> upoważniona</w:t>
            </w:r>
            <w:r w:rsidR="00F0684B">
              <w:rPr>
                <w:rFonts w:ascii="Calibri" w:hAnsi="Calibri"/>
                <w:b/>
                <w:bCs/>
                <w:sz w:val="22"/>
                <w:szCs w:val="22"/>
              </w:rPr>
              <w:t>/e</w:t>
            </w:r>
            <w:r w:rsidRPr="00FE2D09">
              <w:rPr>
                <w:rFonts w:ascii="Calibri" w:hAnsi="Calibri"/>
                <w:b/>
                <w:bCs/>
                <w:sz w:val="22"/>
                <w:szCs w:val="22"/>
              </w:rPr>
              <w:t xml:space="preserve"> do podpisania umowy</w:t>
            </w:r>
          </w:p>
        </w:tc>
      </w:tr>
      <w:tr w:rsidR="004665B3" w14:paraId="717FD6F7" w14:textId="77777777" w:rsidTr="003532D6">
        <w:trPr>
          <w:trHeight w:val="375"/>
        </w:trPr>
        <w:tc>
          <w:tcPr>
            <w:tcW w:w="3658" w:type="dxa"/>
            <w:shd w:val="clear" w:color="auto" w:fill="D9D9D9"/>
            <w:vAlign w:val="center"/>
          </w:tcPr>
          <w:p w14:paraId="0F1EDED7" w14:textId="77777777" w:rsidR="004665B3" w:rsidRPr="00C45EB4" w:rsidRDefault="004665B3" w:rsidP="004B0593">
            <w:pPr>
              <w:rPr>
                <w:rFonts w:ascii="Calibri" w:hAnsi="Calibri"/>
                <w:sz w:val="22"/>
                <w:szCs w:val="22"/>
              </w:rPr>
            </w:pPr>
            <w:r w:rsidRPr="00C45EB4">
              <w:rPr>
                <w:rFonts w:ascii="Calibri" w:hAnsi="Calibri"/>
                <w:sz w:val="22"/>
                <w:szCs w:val="22"/>
              </w:rPr>
              <w:t>Imię i nazwisko</w:t>
            </w:r>
          </w:p>
        </w:tc>
        <w:tc>
          <w:tcPr>
            <w:tcW w:w="6685" w:type="dxa"/>
            <w:gridSpan w:val="3"/>
            <w:tcBorders>
              <w:bottom w:val="single" w:sz="4" w:space="0" w:color="auto"/>
            </w:tcBorders>
            <w:vAlign w:val="center"/>
          </w:tcPr>
          <w:p w14:paraId="2E579870" w14:textId="77777777" w:rsidR="004665B3" w:rsidRPr="00BD77BE" w:rsidRDefault="004665B3" w:rsidP="004B0593">
            <w:pPr>
              <w:rPr>
                <w:rFonts w:ascii="Calibri" w:hAnsi="Calibri"/>
              </w:rPr>
            </w:pPr>
          </w:p>
        </w:tc>
      </w:tr>
      <w:tr w:rsidR="004665B3" w14:paraId="0506666A" w14:textId="77777777" w:rsidTr="003532D6">
        <w:trPr>
          <w:trHeight w:val="495"/>
        </w:trPr>
        <w:tc>
          <w:tcPr>
            <w:tcW w:w="3658" w:type="dxa"/>
            <w:shd w:val="clear" w:color="auto" w:fill="D9D9D9"/>
            <w:vAlign w:val="center"/>
          </w:tcPr>
          <w:p w14:paraId="5066B4DB" w14:textId="77777777" w:rsidR="004665B3" w:rsidRPr="00C45EB4" w:rsidRDefault="004665B3" w:rsidP="004B0593">
            <w:pPr>
              <w:rPr>
                <w:rFonts w:ascii="Calibri" w:hAnsi="Calibri"/>
                <w:sz w:val="22"/>
                <w:szCs w:val="22"/>
              </w:rPr>
            </w:pPr>
            <w:r w:rsidRPr="00C45EB4">
              <w:rPr>
                <w:rFonts w:ascii="Calibri" w:hAnsi="Calibri"/>
                <w:sz w:val="22"/>
                <w:szCs w:val="22"/>
              </w:rPr>
              <w:t>Nr telefonu, e - mail</w:t>
            </w:r>
          </w:p>
        </w:tc>
        <w:tc>
          <w:tcPr>
            <w:tcW w:w="6685" w:type="dxa"/>
            <w:gridSpan w:val="3"/>
            <w:tcBorders>
              <w:bottom w:val="single" w:sz="4" w:space="0" w:color="auto"/>
            </w:tcBorders>
            <w:vAlign w:val="center"/>
          </w:tcPr>
          <w:p w14:paraId="0F35262E" w14:textId="77777777" w:rsidR="004665B3" w:rsidRPr="00BD77BE" w:rsidRDefault="004665B3" w:rsidP="004B0593">
            <w:pPr>
              <w:rPr>
                <w:rFonts w:ascii="Calibri" w:hAnsi="Calibri"/>
              </w:rPr>
            </w:pPr>
          </w:p>
        </w:tc>
      </w:tr>
      <w:tr w:rsidR="004665B3" w14:paraId="79EF763B" w14:textId="77777777" w:rsidTr="003532D6">
        <w:trPr>
          <w:trHeight w:val="263"/>
        </w:trPr>
        <w:tc>
          <w:tcPr>
            <w:tcW w:w="10343" w:type="dxa"/>
            <w:gridSpan w:val="4"/>
            <w:shd w:val="clear" w:color="auto" w:fill="D9D9D9"/>
            <w:vAlign w:val="center"/>
          </w:tcPr>
          <w:p w14:paraId="6193B0B8" w14:textId="77777777" w:rsidR="004665B3" w:rsidRPr="00C45EB4" w:rsidRDefault="004665B3" w:rsidP="004B0593">
            <w:pPr>
              <w:rPr>
                <w:rFonts w:ascii="Calibri" w:hAnsi="Calibri"/>
                <w:b/>
              </w:rPr>
            </w:pPr>
            <w:r w:rsidRPr="00C45EB4">
              <w:rPr>
                <w:rFonts w:ascii="Calibri" w:hAnsi="Calibri"/>
                <w:b/>
                <w:sz w:val="22"/>
                <w:szCs w:val="22"/>
              </w:rPr>
              <w:t xml:space="preserve">Osoba do kontaktu </w:t>
            </w:r>
            <w:r w:rsidRPr="00C45EB4">
              <w:rPr>
                <w:rFonts w:ascii="Calibri" w:hAnsi="Calibri"/>
                <w:sz w:val="22"/>
                <w:szCs w:val="22"/>
              </w:rPr>
              <w:t>(jeżeli inna niż powyżej)</w:t>
            </w:r>
          </w:p>
        </w:tc>
      </w:tr>
      <w:tr w:rsidR="004665B3" w14:paraId="3529781C" w14:textId="77777777" w:rsidTr="003532D6">
        <w:trPr>
          <w:trHeight w:val="567"/>
        </w:trPr>
        <w:tc>
          <w:tcPr>
            <w:tcW w:w="3658" w:type="dxa"/>
            <w:shd w:val="clear" w:color="auto" w:fill="D9D9D9"/>
            <w:vAlign w:val="center"/>
          </w:tcPr>
          <w:p w14:paraId="7297AB25" w14:textId="77777777" w:rsidR="004665B3" w:rsidRPr="00C45EB4" w:rsidRDefault="004665B3" w:rsidP="004B0593">
            <w:pPr>
              <w:rPr>
                <w:rFonts w:ascii="Calibri" w:hAnsi="Calibri"/>
              </w:rPr>
            </w:pPr>
            <w:r w:rsidRPr="00C45EB4">
              <w:rPr>
                <w:rFonts w:ascii="Calibri" w:hAnsi="Calibri"/>
                <w:sz w:val="22"/>
                <w:szCs w:val="22"/>
              </w:rPr>
              <w:t>Imię i nazwisko</w:t>
            </w:r>
          </w:p>
        </w:tc>
        <w:tc>
          <w:tcPr>
            <w:tcW w:w="6685" w:type="dxa"/>
            <w:gridSpan w:val="3"/>
            <w:vAlign w:val="center"/>
          </w:tcPr>
          <w:p w14:paraId="3F8D9211" w14:textId="77777777" w:rsidR="004665B3" w:rsidRPr="00BD77BE" w:rsidRDefault="004665B3" w:rsidP="004B0593">
            <w:pPr>
              <w:rPr>
                <w:rFonts w:ascii="Calibri" w:hAnsi="Calibri"/>
              </w:rPr>
            </w:pPr>
          </w:p>
        </w:tc>
      </w:tr>
      <w:tr w:rsidR="004665B3" w14:paraId="619539D0" w14:textId="77777777" w:rsidTr="00664E80">
        <w:trPr>
          <w:trHeight w:val="361"/>
        </w:trPr>
        <w:tc>
          <w:tcPr>
            <w:tcW w:w="3658" w:type="dxa"/>
            <w:shd w:val="clear" w:color="auto" w:fill="D9D9D9"/>
            <w:vAlign w:val="center"/>
          </w:tcPr>
          <w:p w14:paraId="12F18D29" w14:textId="77777777" w:rsidR="004665B3" w:rsidRPr="00C45EB4" w:rsidRDefault="004665B3" w:rsidP="004B0593">
            <w:pPr>
              <w:rPr>
                <w:rFonts w:ascii="Calibri" w:hAnsi="Calibri"/>
              </w:rPr>
            </w:pPr>
            <w:r w:rsidRPr="00C45EB4">
              <w:rPr>
                <w:rFonts w:ascii="Calibri" w:hAnsi="Calibri"/>
                <w:sz w:val="22"/>
                <w:szCs w:val="22"/>
              </w:rPr>
              <w:t>Nr telefonu, e - mail</w:t>
            </w:r>
          </w:p>
        </w:tc>
        <w:tc>
          <w:tcPr>
            <w:tcW w:w="6685" w:type="dxa"/>
            <w:gridSpan w:val="3"/>
            <w:vAlign w:val="center"/>
          </w:tcPr>
          <w:p w14:paraId="57C12034" w14:textId="77777777" w:rsidR="004665B3" w:rsidRDefault="004665B3" w:rsidP="004B0593">
            <w:pPr>
              <w:rPr>
                <w:rFonts w:ascii="Calibri" w:hAnsi="Calibri"/>
              </w:rPr>
            </w:pPr>
          </w:p>
          <w:p w14:paraId="26FD6194" w14:textId="77777777" w:rsidR="004665B3" w:rsidRPr="00BD77BE" w:rsidRDefault="004665B3" w:rsidP="004B0593">
            <w:pPr>
              <w:rPr>
                <w:rFonts w:ascii="Calibri" w:hAnsi="Calibri"/>
              </w:rPr>
            </w:pPr>
          </w:p>
        </w:tc>
      </w:tr>
      <w:tr w:rsidR="004665B3" w14:paraId="56B74951" w14:textId="77777777" w:rsidTr="003532D6">
        <w:trPr>
          <w:trHeight w:val="239"/>
        </w:trPr>
        <w:tc>
          <w:tcPr>
            <w:tcW w:w="10343" w:type="dxa"/>
            <w:gridSpan w:val="4"/>
            <w:shd w:val="clear" w:color="auto" w:fill="D9D9D9"/>
            <w:vAlign w:val="center"/>
          </w:tcPr>
          <w:p w14:paraId="34D7D29B" w14:textId="77777777" w:rsidR="004665B3" w:rsidRPr="00D7344D" w:rsidRDefault="004665B3" w:rsidP="004B059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D7344D">
              <w:rPr>
                <w:rFonts w:ascii="Calibri" w:hAnsi="Calibri"/>
                <w:b/>
                <w:bCs/>
                <w:sz w:val="22"/>
                <w:szCs w:val="22"/>
              </w:rPr>
              <w:t>Wskazanie wybranej części  zamówienia</w:t>
            </w:r>
          </w:p>
        </w:tc>
      </w:tr>
      <w:tr w:rsidR="004665B3" w14:paraId="15C2A9FA" w14:textId="77777777" w:rsidTr="003532D6">
        <w:trPr>
          <w:trHeight w:val="996"/>
        </w:trPr>
        <w:tc>
          <w:tcPr>
            <w:tcW w:w="3658" w:type="dxa"/>
            <w:shd w:val="clear" w:color="auto" w:fill="D9D9D9"/>
            <w:vAlign w:val="center"/>
          </w:tcPr>
          <w:p w14:paraId="50848D6E" w14:textId="6F30ADC3" w:rsidR="00A61693" w:rsidRPr="007E4C7A" w:rsidRDefault="004665B3" w:rsidP="004B05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E4C7A">
              <w:rPr>
                <w:rFonts w:asciiTheme="minorHAnsi" w:hAnsiTheme="minorHAnsi" w:cstheme="minorHAnsi"/>
                <w:sz w:val="20"/>
                <w:szCs w:val="20"/>
              </w:rPr>
              <w:t xml:space="preserve">Nazwa okręgu terytorialnego na który jest składana oferta </w:t>
            </w:r>
            <w:r w:rsidR="007E4C7A" w:rsidRPr="007E4C7A">
              <w:rPr>
                <w:rFonts w:asciiTheme="minorHAnsi" w:hAnsiTheme="minorHAnsi" w:cstheme="minorHAnsi"/>
                <w:sz w:val="20"/>
                <w:szCs w:val="20"/>
              </w:rPr>
              <w:t xml:space="preserve"> (zgodnie z </w:t>
            </w:r>
            <w:r w:rsidR="00331422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7E4C7A" w:rsidRPr="007E4C7A">
              <w:rPr>
                <w:rFonts w:asciiTheme="minorHAnsi" w:hAnsiTheme="minorHAnsi" w:cstheme="minorHAnsi"/>
                <w:sz w:val="20"/>
                <w:szCs w:val="20"/>
              </w:rPr>
              <w:t>apytaniem ofertowym</w:t>
            </w:r>
            <w:r w:rsidR="0033142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E0F9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B862F5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="00331422">
              <w:rPr>
                <w:rFonts w:asciiTheme="minorHAnsi" w:hAnsiTheme="minorHAnsi" w:cstheme="minorHAnsi"/>
                <w:sz w:val="20"/>
                <w:szCs w:val="20"/>
              </w:rPr>
              <w:t>/1.12</w:t>
            </w:r>
            <w:r w:rsidR="007E4C7A" w:rsidRPr="007E4C7A">
              <w:rPr>
                <w:rFonts w:asciiTheme="minorHAnsi" w:hAnsiTheme="minorHAnsi" w:cstheme="minorHAnsi"/>
                <w:sz w:val="20"/>
                <w:szCs w:val="20"/>
              </w:rPr>
              <w:t>, Rozdział III Podział Zamówienia na części i ich zakres)</w:t>
            </w:r>
          </w:p>
        </w:tc>
        <w:tc>
          <w:tcPr>
            <w:tcW w:w="6685" w:type="dxa"/>
            <w:gridSpan w:val="3"/>
            <w:vAlign w:val="center"/>
          </w:tcPr>
          <w:p w14:paraId="0832891C" w14:textId="77777777" w:rsidR="004665B3" w:rsidRDefault="004665B3" w:rsidP="004B0593">
            <w:pPr>
              <w:rPr>
                <w:rFonts w:ascii="Calibri" w:hAnsi="Calibri"/>
              </w:rPr>
            </w:pPr>
          </w:p>
        </w:tc>
      </w:tr>
    </w:tbl>
    <w:p w14:paraId="67FF9523" w14:textId="77777777" w:rsidR="004665B3" w:rsidRPr="001A665E" w:rsidRDefault="004665B3" w:rsidP="004665B3">
      <w:pPr>
        <w:tabs>
          <w:tab w:val="left" w:pos="2010"/>
        </w:tabs>
        <w:rPr>
          <w:rFonts w:ascii="Calibri" w:hAnsi="Calibri"/>
          <w:b/>
          <w:sz w:val="12"/>
          <w:szCs w:val="12"/>
        </w:rPr>
      </w:pPr>
    </w:p>
    <w:tbl>
      <w:tblPr>
        <w:tblStyle w:val="Tabela-Siatka"/>
        <w:tblpPr w:leftFromText="141" w:rightFromText="141" w:vertAnchor="text" w:tblpX="-436" w:tblpY="127"/>
        <w:tblW w:w="10287" w:type="dxa"/>
        <w:tblLayout w:type="fixed"/>
        <w:tblLook w:val="04A0" w:firstRow="1" w:lastRow="0" w:firstColumn="1" w:lastColumn="0" w:noHBand="0" w:noVBand="1"/>
      </w:tblPr>
      <w:tblGrid>
        <w:gridCol w:w="3681"/>
        <w:gridCol w:w="6606"/>
      </w:tblGrid>
      <w:tr w:rsidR="004665B3" w:rsidRPr="003F3423" w14:paraId="471CC2D9" w14:textId="77777777" w:rsidTr="001261E0">
        <w:trPr>
          <w:trHeight w:val="299"/>
        </w:trPr>
        <w:tc>
          <w:tcPr>
            <w:tcW w:w="10287" w:type="dxa"/>
            <w:gridSpan w:val="2"/>
            <w:shd w:val="pct12" w:color="auto" w:fill="auto"/>
            <w:vAlign w:val="center"/>
          </w:tcPr>
          <w:p w14:paraId="6EFF53E0" w14:textId="0A6AC8C0" w:rsidR="004B0593" w:rsidRDefault="004B0593" w:rsidP="001261E0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4B0593">
              <w:rPr>
                <w:rFonts w:asciiTheme="minorHAnsi" w:hAnsiTheme="minorHAnsi" w:cstheme="minorHAnsi"/>
                <w:sz w:val="20"/>
                <w:szCs w:val="20"/>
              </w:rPr>
              <w:t>Każdy Wykonawca składający ofertę na realizację kursów specjalistycznych</w:t>
            </w:r>
            <w:r w:rsidR="009E0F9F">
              <w:rPr>
                <w:rFonts w:asciiTheme="minorHAnsi" w:hAnsiTheme="minorHAnsi" w:cstheme="minorHAnsi"/>
                <w:sz w:val="20"/>
                <w:szCs w:val="20"/>
              </w:rPr>
              <w:t>, kwalifikacyjnych</w:t>
            </w:r>
            <w:r w:rsidRPr="004B0593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 w:rsidR="00FD088F">
              <w:rPr>
                <w:rFonts w:asciiTheme="minorHAnsi" w:hAnsiTheme="minorHAnsi" w:cstheme="minorHAnsi"/>
                <w:sz w:val="20"/>
                <w:szCs w:val="20"/>
              </w:rPr>
              <w:t>dokształcających</w:t>
            </w:r>
            <w:r w:rsidRPr="004B0593">
              <w:rPr>
                <w:rFonts w:asciiTheme="minorHAnsi" w:hAnsiTheme="minorHAnsi" w:cstheme="minorHAnsi"/>
                <w:sz w:val="20"/>
                <w:szCs w:val="20"/>
              </w:rPr>
              <w:t xml:space="preserve"> może złożyć wyłącznie jedną ofertę na wybraną przez siebie część; jedna część – realizacja wszystkich kursów na jednym obszarze terytorialnym określonych w </w:t>
            </w:r>
            <w:r w:rsidR="00331422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8830A0" w:rsidRPr="008830A0">
              <w:rPr>
                <w:rFonts w:asciiTheme="minorHAnsi" w:hAnsiTheme="minorHAnsi" w:cstheme="minorHAnsi"/>
                <w:sz w:val="20"/>
                <w:szCs w:val="20"/>
              </w:rPr>
              <w:t>apytani</w:t>
            </w:r>
            <w:r w:rsidR="008830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8830A0" w:rsidRPr="008830A0">
              <w:rPr>
                <w:rFonts w:asciiTheme="minorHAnsi" w:hAnsiTheme="minorHAnsi" w:cstheme="minorHAnsi"/>
                <w:sz w:val="20"/>
                <w:szCs w:val="20"/>
              </w:rPr>
              <w:t xml:space="preserve"> ofertowym</w:t>
            </w:r>
            <w:r w:rsidR="0033142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E0F9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B862F5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="00331422">
              <w:rPr>
                <w:rFonts w:asciiTheme="minorHAnsi" w:hAnsiTheme="minorHAnsi" w:cstheme="minorHAnsi"/>
                <w:sz w:val="20"/>
                <w:szCs w:val="20"/>
              </w:rPr>
              <w:t>/1.12</w:t>
            </w:r>
            <w:r w:rsidR="008830A0" w:rsidRPr="008830A0">
              <w:rPr>
                <w:rFonts w:asciiTheme="minorHAnsi" w:hAnsiTheme="minorHAnsi" w:cstheme="minorHAnsi"/>
                <w:sz w:val="20"/>
                <w:szCs w:val="20"/>
              </w:rPr>
              <w:t xml:space="preserve"> Rozdział III P</w:t>
            </w:r>
            <w:r w:rsidR="008830A0">
              <w:rPr>
                <w:rFonts w:asciiTheme="minorHAnsi" w:hAnsiTheme="minorHAnsi" w:cstheme="minorHAnsi"/>
                <w:sz w:val="20"/>
                <w:szCs w:val="20"/>
              </w:rPr>
              <w:t>odział</w:t>
            </w:r>
            <w:r w:rsidR="008830A0" w:rsidRPr="008830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532D6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8830A0">
              <w:rPr>
                <w:rFonts w:asciiTheme="minorHAnsi" w:hAnsiTheme="minorHAnsi" w:cstheme="minorHAnsi"/>
                <w:sz w:val="20"/>
                <w:szCs w:val="20"/>
              </w:rPr>
              <w:t>amówienia na</w:t>
            </w:r>
            <w:r w:rsidR="008830A0" w:rsidRPr="008830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E4C7A">
              <w:rPr>
                <w:rFonts w:asciiTheme="minorHAnsi" w:hAnsiTheme="minorHAnsi" w:cstheme="minorHAnsi"/>
                <w:sz w:val="20"/>
                <w:szCs w:val="20"/>
              </w:rPr>
              <w:t>części i</w:t>
            </w:r>
            <w:r w:rsidR="008830A0" w:rsidRPr="008830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E4C7A">
              <w:rPr>
                <w:rFonts w:asciiTheme="minorHAnsi" w:hAnsiTheme="minorHAnsi" w:cstheme="minorHAnsi"/>
                <w:sz w:val="20"/>
                <w:szCs w:val="20"/>
              </w:rPr>
              <w:t>ich zakres.</w:t>
            </w:r>
          </w:p>
          <w:p w14:paraId="21381375" w14:textId="77777777" w:rsidR="007E4C7A" w:rsidRDefault="007E4C7A" w:rsidP="001261E0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14:paraId="7367EEC3" w14:textId="77777777" w:rsidR="004B0593" w:rsidRDefault="004B0593" w:rsidP="001261E0">
            <w:pPr>
              <w:jc w:val="both"/>
              <w:rPr>
                <w:rFonts w:ascii="Calibri" w:hAnsi="Calibri"/>
                <w:sz w:val="20"/>
                <w:szCs w:val="20"/>
              </w:rPr>
            </w:pPr>
            <w:bookmarkStart w:id="1" w:name="_Hlk107472381"/>
            <w:r w:rsidRPr="004B0593">
              <w:rPr>
                <w:rFonts w:ascii="Calibri" w:hAnsi="Calibri"/>
                <w:sz w:val="20"/>
                <w:szCs w:val="20"/>
              </w:rPr>
              <w:t>Nie dopuszcza się składania ofert wariantowych</w:t>
            </w:r>
            <w:bookmarkEnd w:id="1"/>
            <w:r w:rsidRPr="004B0593">
              <w:rPr>
                <w:rFonts w:ascii="Calibri" w:hAnsi="Calibri"/>
                <w:sz w:val="20"/>
                <w:szCs w:val="20"/>
              </w:rPr>
              <w:t>. Oferty nie zawierające pełnego zakresu przedmiotu zamówienia określonego dla jednej części zostaną odrzucone.</w:t>
            </w:r>
          </w:p>
          <w:p w14:paraId="26FA2D05" w14:textId="77777777" w:rsidR="007E4C7A" w:rsidRDefault="007E4C7A" w:rsidP="001261E0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14:paraId="7C2B17DD" w14:textId="77777777" w:rsidR="00B862F5" w:rsidRDefault="007E4C7A" w:rsidP="00B862F5">
            <w:pPr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E4C7A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UWAGA: Liczba uczestników/-czek na 1 edycji: </w:t>
            </w:r>
            <w:bookmarkStart w:id="2" w:name="_Hlk201071779"/>
            <w:r w:rsidRPr="007E4C7A">
              <w:rPr>
                <w:rFonts w:asciiTheme="minorHAnsi" w:hAnsiTheme="minorHAnsi"/>
                <w:b/>
                <w:bCs/>
                <w:sz w:val="20"/>
                <w:szCs w:val="20"/>
              </w:rPr>
              <w:t>24 osoby dla kurs</w:t>
            </w:r>
            <w:r w:rsidR="00B862F5">
              <w:rPr>
                <w:rFonts w:asciiTheme="minorHAnsi" w:hAnsiTheme="minorHAnsi"/>
                <w:b/>
                <w:bCs/>
                <w:sz w:val="20"/>
                <w:szCs w:val="20"/>
              </w:rPr>
              <w:t>ów:</w:t>
            </w:r>
          </w:p>
          <w:p w14:paraId="12D620BB" w14:textId="075E8EDF" w:rsidR="00B862F5" w:rsidRPr="00B862F5" w:rsidRDefault="00B862F5" w:rsidP="00B862F5">
            <w:pPr>
              <w:jc w:val="both"/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</w:pPr>
            <w:r w:rsidRPr="00B862F5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>•</w:t>
            </w:r>
            <w:r w:rsidRPr="00B862F5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ab/>
              <w:t xml:space="preserve">Komunikowanie interpersonalne w pielęgniarstwie dla pielęgniarek i położnych </w:t>
            </w:r>
          </w:p>
          <w:p w14:paraId="3BB268FF" w14:textId="77777777" w:rsidR="00B862F5" w:rsidRPr="00B862F5" w:rsidRDefault="00B862F5" w:rsidP="00B862F5">
            <w:pPr>
              <w:jc w:val="both"/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</w:pPr>
            <w:r w:rsidRPr="00B862F5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>•</w:t>
            </w:r>
            <w:r w:rsidRPr="00B862F5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ab/>
              <w:t xml:space="preserve">Zarządzanie w ochronie zdrowia </w:t>
            </w:r>
          </w:p>
          <w:p w14:paraId="4672C7EB" w14:textId="77777777" w:rsidR="00B862F5" w:rsidRPr="00B862F5" w:rsidRDefault="00B862F5" w:rsidP="00B862F5">
            <w:pPr>
              <w:jc w:val="both"/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</w:pPr>
            <w:r w:rsidRPr="00B862F5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>•</w:t>
            </w:r>
            <w:r w:rsidRPr="00B862F5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ab/>
              <w:t xml:space="preserve">Kontraktowanie świadczeń zdrowotnych </w:t>
            </w:r>
          </w:p>
          <w:p w14:paraId="601F91C9" w14:textId="77777777" w:rsidR="00B862F5" w:rsidRPr="00B862F5" w:rsidRDefault="00B862F5" w:rsidP="00B862F5">
            <w:pPr>
              <w:jc w:val="both"/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</w:pPr>
            <w:r w:rsidRPr="00B862F5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>•</w:t>
            </w:r>
            <w:r w:rsidRPr="00B862F5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ab/>
              <w:t xml:space="preserve">Trudne rozmowy z pacjentem i rodziną </w:t>
            </w:r>
            <w:r w:rsidR="007E4C7A" w:rsidRPr="00B862F5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60736CAB" w14:textId="519BC69F" w:rsidR="007E4C7A" w:rsidRPr="007E4C7A" w:rsidRDefault="007E4C7A" w:rsidP="00B862F5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E4C7A">
              <w:rPr>
                <w:rFonts w:asciiTheme="minorHAnsi" w:hAnsiTheme="minorHAnsi"/>
                <w:b/>
                <w:bCs/>
                <w:sz w:val="20"/>
                <w:szCs w:val="20"/>
              </w:rPr>
              <w:t>i 28 osób dla pozostałych kursów</w:t>
            </w:r>
            <w:bookmarkEnd w:id="2"/>
          </w:p>
        </w:tc>
      </w:tr>
      <w:tr w:rsidR="004665B3" w:rsidRPr="003F3423" w14:paraId="5BA78000" w14:textId="77777777" w:rsidTr="00B25E22">
        <w:trPr>
          <w:trHeight w:val="171"/>
        </w:trPr>
        <w:tc>
          <w:tcPr>
            <w:tcW w:w="3681" w:type="dxa"/>
          </w:tcPr>
          <w:p w14:paraId="70F3B1C5" w14:textId="417B0D70" w:rsidR="008830A0" w:rsidRPr="003532D6" w:rsidRDefault="008830A0">
            <w:pPr>
              <w:pStyle w:val="Akapitzlist"/>
              <w:numPr>
                <w:ilvl w:val="0"/>
                <w:numId w:val="3"/>
              </w:numPr>
              <w:rPr>
                <w:rFonts w:ascii="Calibri" w:eastAsia="Calibri" w:hAnsi="Calibri"/>
                <w:i/>
                <w:iCs/>
                <w:color w:val="000000"/>
                <w:sz w:val="20"/>
                <w:szCs w:val="20"/>
              </w:rPr>
            </w:pPr>
            <w:r w:rsidRPr="003532D6">
              <w:rPr>
                <w:rFonts w:ascii="Calibri" w:eastAsia="Calibri" w:hAnsi="Calibri"/>
                <w:sz w:val="20"/>
                <w:szCs w:val="20"/>
              </w:rPr>
              <w:t>Nazwa kursu</w:t>
            </w:r>
            <w:r w:rsidR="00486B51">
              <w:rPr>
                <w:rStyle w:val="Odwoanieprzypisudolnego"/>
                <w:rFonts w:ascii="Calibri" w:eastAsia="Calibri" w:hAnsi="Calibri"/>
                <w:sz w:val="20"/>
                <w:szCs w:val="20"/>
              </w:rPr>
              <w:footnoteReference w:id="1"/>
            </w:r>
            <w:r w:rsidR="007E4C7A" w:rsidRPr="003532D6">
              <w:rPr>
                <w:rFonts w:ascii="Calibri" w:eastAsia="Calibri" w:hAnsi="Calibri"/>
                <w:sz w:val="20"/>
                <w:szCs w:val="20"/>
              </w:rPr>
              <w:t>:</w:t>
            </w:r>
          </w:p>
          <w:p w14:paraId="04C09E43" w14:textId="77777777" w:rsidR="008830A0" w:rsidRDefault="008830A0" w:rsidP="001261E0">
            <w:pPr>
              <w:ind w:left="-48"/>
              <w:jc w:val="both"/>
              <w:rPr>
                <w:rFonts w:ascii="Calibri" w:eastAsia="Calibri" w:hAnsi="Calibri"/>
                <w:sz w:val="20"/>
                <w:szCs w:val="20"/>
              </w:rPr>
            </w:pPr>
          </w:p>
          <w:p w14:paraId="73974EAA" w14:textId="19E3915A" w:rsidR="008830A0" w:rsidRDefault="008830A0" w:rsidP="001261E0">
            <w:pPr>
              <w:spacing w:line="360" w:lineRule="auto"/>
              <w:ind w:left="-48"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8830A0">
              <w:rPr>
                <w:rFonts w:ascii="Calibri" w:eastAsia="Calibri" w:hAnsi="Calibri"/>
                <w:sz w:val="20"/>
                <w:szCs w:val="20"/>
              </w:rPr>
              <w:t>……………………………………………………</w:t>
            </w:r>
            <w:r>
              <w:rPr>
                <w:rFonts w:ascii="Calibri" w:eastAsia="Calibri" w:hAnsi="Calibri"/>
                <w:sz w:val="20"/>
                <w:szCs w:val="20"/>
              </w:rPr>
              <w:t>………………………………………………………………………………</w:t>
            </w:r>
          </w:p>
          <w:p w14:paraId="50A2D46C" w14:textId="4A4BE689" w:rsidR="008830A0" w:rsidRDefault="008830A0" w:rsidP="001261E0">
            <w:pPr>
              <w:spacing w:line="360" w:lineRule="auto"/>
              <w:ind w:left="-48"/>
              <w:jc w:val="both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…………………………………………………………………</w:t>
            </w:r>
          </w:p>
          <w:p w14:paraId="79CB89FF" w14:textId="5CD8027D" w:rsidR="004665B3" w:rsidRPr="008830A0" w:rsidRDefault="008830A0" w:rsidP="001261E0">
            <w:pPr>
              <w:spacing w:line="360" w:lineRule="auto"/>
              <w:ind w:left="-48"/>
              <w:jc w:val="both"/>
              <w:rPr>
                <w:rFonts w:ascii="Calibri" w:eastAsia="Calibri" w:hAnsi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…………………………………………………………………</w:t>
            </w:r>
          </w:p>
        </w:tc>
        <w:tc>
          <w:tcPr>
            <w:tcW w:w="6606" w:type="dxa"/>
            <w:vAlign w:val="center"/>
          </w:tcPr>
          <w:p w14:paraId="5D6E7A5C" w14:textId="77777777" w:rsidR="001261E0" w:rsidRDefault="001261E0" w:rsidP="001261E0">
            <w:pPr>
              <w:spacing w:line="480" w:lineRule="auto"/>
              <w:rPr>
                <w:rFonts w:ascii="Calibri" w:hAnsi="Calibri"/>
                <w:sz w:val="12"/>
                <w:szCs w:val="12"/>
              </w:rPr>
            </w:pPr>
          </w:p>
          <w:p w14:paraId="107A05A8" w14:textId="7258F303" w:rsidR="004665B3" w:rsidRPr="001261E0" w:rsidRDefault="001261E0" w:rsidP="001261E0">
            <w:pPr>
              <w:spacing w:line="48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a. C</w:t>
            </w:r>
            <w:r w:rsidR="004665B3" w:rsidRPr="001261E0">
              <w:rPr>
                <w:rFonts w:ascii="Calibri" w:hAnsi="Calibri"/>
                <w:sz w:val="20"/>
                <w:szCs w:val="20"/>
              </w:rPr>
              <w:t xml:space="preserve">ena brutto przypadająca na 1 uczestnika/- </w:t>
            </w:r>
            <w:proofErr w:type="spellStart"/>
            <w:r w:rsidR="004665B3" w:rsidRPr="001261E0">
              <w:rPr>
                <w:rFonts w:ascii="Calibri" w:hAnsi="Calibri"/>
                <w:sz w:val="20"/>
                <w:szCs w:val="20"/>
              </w:rPr>
              <w:t>czkę</w:t>
            </w:r>
            <w:proofErr w:type="spellEnd"/>
            <w:r w:rsidR="004665B3" w:rsidRPr="001261E0">
              <w:rPr>
                <w:rFonts w:ascii="Calibri" w:hAnsi="Calibri"/>
                <w:sz w:val="20"/>
                <w:szCs w:val="20"/>
              </w:rPr>
              <w:t xml:space="preserve"> ………………………………</w:t>
            </w:r>
          </w:p>
          <w:p w14:paraId="37B0DBE6" w14:textId="77777777" w:rsidR="001261E0" w:rsidRDefault="004665B3" w:rsidP="001261E0">
            <w:pPr>
              <w:pStyle w:val="Akapitzlist"/>
              <w:spacing w:line="480" w:lineRule="auto"/>
              <w:ind w:left="204" w:hanging="221"/>
              <w:rPr>
                <w:rFonts w:ascii="Calibri" w:hAnsi="Calibri"/>
                <w:sz w:val="20"/>
                <w:szCs w:val="20"/>
              </w:rPr>
            </w:pPr>
            <w:r w:rsidRPr="00F92FC1">
              <w:rPr>
                <w:rFonts w:ascii="Calibri" w:hAnsi="Calibri"/>
                <w:sz w:val="20"/>
                <w:szCs w:val="20"/>
              </w:rPr>
              <w:t>Słownie: ………………………………………………………………………………………….</w:t>
            </w:r>
          </w:p>
          <w:p w14:paraId="7BCF1668" w14:textId="023EA0F1" w:rsidR="003532D6" w:rsidRPr="001261E0" w:rsidRDefault="001261E0" w:rsidP="001261E0">
            <w:pPr>
              <w:pStyle w:val="Akapitzlist"/>
              <w:spacing w:line="480" w:lineRule="auto"/>
              <w:ind w:left="204" w:hanging="221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b. C</w:t>
            </w:r>
            <w:r w:rsidR="004665B3" w:rsidRPr="001261E0">
              <w:rPr>
                <w:rFonts w:ascii="Calibri" w:hAnsi="Calibri"/>
                <w:sz w:val="20"/>
                <w:szCs w:val="20"/>
              </w:rPr>
              <w:t xml:space="preserve">ena brutto za 1 edycję kursu dla </w:t>
            </w:r>
            <w:r w:rsidR="007E4C7A" w:rsidRPr="001261E0">
              <w:rPr>
                <w:rFonts w:ascii="Calibri" w:hAnsi="Calibri"/>
                <w:sz w:val="20"/>
                <w:szCs w:val="20"/>
              </w:rPr>
              <w:t>…………</w:t>
            </w:r>
            <w:r w:rsidR="007E4C7A">
              <w:rPr>
                <w:rStyle w:val="Odwoanieprzypisudolnego"/>
                <w:rFonts w:ascii="Calibri" w:hAnsi="Calibri"/>
                <w:sz w:val="20"/>
                <w:szCs w:val="20"/>
              </w:rPr>
              <w:footnoteReference w:id="2"/>
            </w:r>
            <w:r w:rsidR="007E4C7A" w:rsidRPr="001261E0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665B3" w:rsidRPr="001261E0">
              <w:rPr>
                <w:rFonts w:ascii="Calibri" w:hAnsi="Calibri"/>
                <w:sz w:val="20"/>
                <w:szCs w:val="20"/>
              </w:rPr>
              <w:t xml:space="preserve">uczestników/-czek </w:t>
            </w:r>
          </w:p>
          <w:p w14:paraId="2CF28BD8" w14:textId="27AC8E42" w:rsidR="00331422" w:rsidRPr="001261E0" w:rsidRDefault="004665B3" w:rsidP="001261E0">
            <w:pPr>
              <w:spacing w:line="480" w:lineRule="auto"/>
              <w:ind w:left="-17"/>
              <w:rPr>
                <w:rFonts w:ascii="Calibri" w:hAnsi="Calibri"/>
                <w:sz w:val="20"/>
                <w:szCs w:val="20"/>
              </w:rPr>
            </w:pPr>
            <w:r w:rsidRPr="003532D6">
              <w:rPr>
                <w:rFonts w:ascii="Calibri" w:hAnsi="Calibri"/>
                <w:sz w:val="20"/>
                <w:szCs w:val="20"/>
              </w:rPr>
              <w:lastRenderedPageBreak/>
              <w:t xml:space="preserve">(poz. </w:t>
            </w:r>
            <w:r w:rsidR="003532D6">
              <w:rPr>
                <w:rFonts w:ascii="Calibri" w:hAnsi="Calibri"/>
                <w:sz w:val="20"/>
                <w:szCs w:val="20"/>
              </w:rPr>
              <w:t>a.</w:t>
            </w:r>
            <w:r w:rsidRPr="003532D6">
              <w:rPr>
                <w:rFonts w:ascii="Calibri" w:hAnsi="Calibri"/>
                <w:sz w:val="20"/>
                <w:szCs w:val="20"/>
              </w:rPr>
              <w:t xml:space="preserve"> x </w:t>
            </w:r>
            <w:r w:rsidR="003532D6" w:rsidRPr="003532D6">
              <w:rPr>
                <w:rFonts w:ascii="Calibri" w:hAnsi="Calibri"/>
                <w:i/>
                <w:iCs/>
                <w:sz w:val="20"/>
                <w:szCs w:val="20"/>
              </w:rPr>
              <w:t>24 lub 28</w:t>
            </w:r>
            <w:r w:rsidRPr="003532D6">
              <w:rPr>
                <w:rFonts w:ascii="Calibri" w:hAnsi="Calibri"/>
                <w:sz w:val="20"/>
                <w:szCs w:val="20"/>
              </w:rPr>
              <w:t>) ………………………………</w:t>
            </w:r>
          </w:p>
          <w:p w14:paraId="3E905E40" w14:textId="77777777" w:rsidR="001A665E" w:rsidRDefault="001A665E" w:rsidP="001261E0">
            <w:pPr>
              <w:pStyle w:val="Akapitzlist"/>
              <w:spacing w:line="480" w:lineRule="auto"/>
              <w:ind w:left="204" w:hanging="221"/>
              <w:rPr>
                <w:rFonts w:ascii="Calibri" w:hAnsi="Calibri"/>
                <w:sz w:val="20"/>
                <w:szCs w:val="20"/>
              </w:rPr>
            </w:pPr>
          </w:p>
          <w:p w14:paraId="281DFD25" w14:textId="6FEBA7C7" w:rsidR="004665B3" w:rsidRPr="00F92FC1" w:rsidRDefault="004665B3" w:rsidP="001261E0">
            <w:pPr>
              <w:pStyle w:val="Akapitzlist"/>
              <w:spacing w:line="480" w:lineRule="auto"/>
              <w:ind w:left="204" w:hanging="221"/>
              <w:rPr>
                <w:rFonts w:ascii="Calibri" w:hAnsi="Calibri"/>
                <w:sz w:val="20"/>
                <w:szCs w:val="20"/>
              </w:rPr>
            </w:pPr>
            <w:r w:rsidRPr="00F92FC1">
              <w:rPr>
                <w:rFonts w:ascii="Calibri" w:hAnsi="Calibri"/>
                <w:sz w:val="20"/>
                <w:szCs w:val="20"/>
              </w:rPr>
              <w:t>Słownie: ……………………………………………………………………………………</w:t>
            </w:r>
          </w:p>
          <w:p w14:paraId="21853FF9" w14:textId="38AF40C3" w:rsidR="004665B3" w:rsidRPr="001261E0" w:rsidRDefault="001261E0" w:rsidP="001261E0">
            <w:pPr>
              <w:spacing w:line="480" w:lineRule="auto"/>
              <w:rPr>
                <w:rFonts w:ascii="Calibri" w:hAnsi="Calibri"/>
                <w:sz w:val="20"/>
                <w:szCs w:val="20"/>
              </w:rPr>
            </w:pPr>
            <w:r w:rsidRPr="001261E0">
              <w:rPr>
                <w:rFonts w:ascii="Calibri" w:hAnsi="Calibri"/>
                <w:sz w:val="20"/>
                <w:szCs w:val="20"/>
              </w:rPr>
              <w:t>c. L</w:t>
            </w:r>
            <w:r w:rsidR="004665B3" w:rsidRPr="001261E0">
              <w:rPr>
                <w:rFonts w:ascii="Calibri" w:hAnsi="Calibri"/>
                <w:sz w:val="20"/>
                <w:szCs w:val="20"/>
              </w:rPr>
              <w:t>iczba  edycji kursu w ramach wybranej części zamówienia …………</w:t>
            </w:r>
          </w:p>
          <w:p w14:paraId="0FF3EA88" w14:textId="676DB9E1" w:rsidR="004665B3" w:rsidRPr="00F92FC1" w:rsidRDefault="004665B3" w:rsidP="001261E0">
            <w:pPr>
              <w:pStyle w:val="Akapitzlist"/>
              <w:spacing w:line="480" w:lineRule="auto"/>
              <w:ind w:left="204" w:hanging="221"/>
              <w:rPr>
                <w:rFonts w:ascii="Calibri" w:hAnsi="Calibri"/>
                <w:sz w:val="20"/>
                <w:szCs w:val="20"/>
              </w:rPr>
            </w:pPr>
            <w:r w:rsidRPr="00F92FC1">
              <w:rPr>
                <w:rFonts w:ascii="Calibri" w:hAnsi="Calibri"/>
                <w:sz w:val="20"/>
                <w:szCs w:val="20"/>
              </w:rPr>
              <w:t>Słownie: ………………………………………………………………</w:t>
            </w:r>
          </w:p>
          <w:p w14:paraId="2BB9B681" w14:textId="1A1C4F60" w:rsidR="007E4C7A" w:rsidRPr="001261E0" w:rsidRDefault="001261E0" w:rsidP="001261E0">
            <w:pPr>
              <w:rPr>
                <w:rFonts w:ascii="Calibri" w:hAnsi="Calibri"/>
                <w:sz w:val="20"/>
                <w:szCs w:val="20"/>
              </w:rPr>
            </w:pPr>
            <w:r w:rsidRPr="001261E0">
              <w:rPr>
                <w:rFonts w:ascii="Calibri" w:hAnsi="Calibri"/>
                <w:sz w:val="20"/>
                <w:szCs w:val="20"/>
              </w:rPr>
              <w:t>d. K</w:t>
            </w:r>
            <w:r w:rsidR="004665B3" w:rsidRPr="001261E0">
              <w:rPr>
                <w:rFonts w:ascii="Calibri" w:hAnsi="Calibri"/>
                <w:sz w:val="20"/>
                <w:szCs w:val="20"/>
              </w:rPr>
              <w:t>oszt brutto realizacji wszystkich edycji kursu w ramach wybranej części zamówienia (poz. b x poz.</w:t>
            </w:r>
            <w:r w:rsidR="007E4C7A" w:rsidRPr="001261E0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665B3" w:rsidRPr="001261E0">
              <w:rPr>
                <w:rFonts w:ascii="Calibri" w:hAnsi="Calibri"/>
                <w:sz w:val="20"/>
                <w:szCs w:val="20"/>
              </w:rPr>
              <w:t>c)</w:t>
            </w:r>
          </w:p>
          <w:p w14:paraId="77F1301F" w14:textId="77777777" w:rsidR="00486B51" w:rsidRPr="00486B51" w:rsidRDefault="00486B51" w:rsidP="001261E0">
            <w:pPr>
              <w:pStyle w:val="Akapitzlist"/>
              <w:ind w:left="312"/>
              <w:rPr>
                <w:rFonts w:ascii="Calibri" w:hAnsi="Calibri"/>
                <w:sz w:val="20"/>
                <w:szCs w:val="20"/>
              </w:rPr>
            </w:pPr>
          </w:p>
          <w:p w14:paraId="25BC37AD" w14:textId="255C591A" w:rsidR="007E4C7A" w:rsidRDefault="007E4C7A" w:rsidP="001261E0">
            <w:pPr>
              <w:spacing w:line="48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12582C48" w14:textId="73808D5E" w:rsidR="004665B3" w:rsidRPr="003F3423" w:rsidRDefault="004665B3" w:rsidP="001261E0">
            <w:pPr>
              <w:spacing w:line="48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Słownie: …………………………………………………………………………………………………</w:t>
            </w:r>
          </w:p>
        </w:tc>
      </w:tr>
      <w:tr w:rsidR="001261E0" w:rsidRPr="003F3423" w14:paraId="0A307E97" w14:textId="77777777" w:rsidTr="00B25E22">
        <w:trPr>
          <w:trHeight w:val="195"/>
        </w:trPr>
        <w:tc>
          <w:tcPr>
            <w:tcW w:w="3681" w:type="dxa"/>
          </w:tcPr>
          <w:p w14:paraId="4210FD72" w14:textId="77777777" w:rsidR="001261E0" w:rsidRPr="003532D6" w:rsidRDefault="001261E0">
            <w:pPr>
              <w:pStyle w:val="Akapitzlist"/>
              <w:numPr>
                <w:ilvl w:val="0"/>
                <w:numId w:val="3"/>
              </w:numPr>
              <w:rPr>
                <w:rFonts w:ascii="Calibri" w:eastAsia="Calibri" w:hAnsi="Calibri"/>
                <w:i/>
                <w:iCs/>
                <w:color w:val="000000"/>
                <w:sz w:val="20"/>
                <w:szCs w:val="20"/>
              </w:rPr>
            </w:pPr>
            <w:r w:rsidRPr="003532D6">
              <w:rPr>
                <w:rFonts w:ascii="Calibri" w:eastAsia="Calibri" w:hAnsi="Calibri"/>
                <w:sz w:val="20"/>
                <w:szCs w:val="20"/>
              </w:rPr>
              <w:lastRenderedPageBreak/>
              <w:t>Nazwa kursu:</w:t>
            </w:r>
          </w:p>
          <w:p w14:paraId="20D7D865" w14:textId="77777777" w:rsidR="001261E0" w:rsidRDefault="001261E0" w:rsidP="001261E0">
            <w:pPr>
              <w:ind w:left="-48"/>
              <w:jc w:val="both"/>
              <w:rPr>
                <w:rFonts w:ascii="Calibri" w:eastAsia="Calibri" w:hAnsi="Calibri"/>
                <w:sz w:val="20"/>
                <w:szCs w:val="20"/>
              </w:rPr>
            </w:pPr>
          </w:p>
          <w:p w14:paraId="13956B04" w14:textId="437C98E3" w:rsidR="001261E0" w:rsidRDefault="001261E0" w:rsidP="001261E0">
            <w:pPr>
              <w:spacing w:line="360" w:lineRule="auto"/>
              <w:ind w:left="-48"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8830A0">
              <w:rPr>
                <w:rFonts w:ascii="Calibri" w:eastAsia="Calibri" w:hAnsi="Calibri"/>
                <w:sz w:val="20"/>
                <w:szCs w:val="20"/>
              </w:rPr>
              <w:t>……………………………………………………</w:t>
            </w:r>
            <w:r>
              <w:rPr>
                <w:rFonts w:ascii="Calibri" w:eastAsia="Calibri" w:hAnsi="Calibri"/>
                <w:sz w:val="20"/>
                <w:szCs w:val="20"/>
              </w:rPr>
              <w:t>………………………………………………………………………………</w:t>
            </w:r>
          </w:p>
          <w:p w14:paraId="66374780" w14:textId="1E021BED" w:rsidR="001261E0" w:rsidRDefault="001261E0" w:rsidP="001261E0">
            <w:pPr>
              <w:spacing w:line="360" w:lineRule="auto"/>
              <w:ind w:left="-48"/>
              <w:jc w:val="both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…………………………………………………………………</w:t>
            </w:r>
          </w:p>
          <w:p w14:paraId="3EA64C65" w14:textId="51F6164F" w:rsidR="001261E0" w:rsidRPr="003532D6" w:rsidRDefault="001261E0" w:rsidP="001261E0">
            <w:pPr>
              <w:jc w:val="both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 w:rsidRPr="003532D6">
              <w:rPr>
                <w:rFonts w:ascii="Calibri" w:eastAsia="Calibri" w:hAnsi="Calibri"/>
                <w:sz w:val="20"/>
                <w:szCs w:val="20"/>
              </w:rPr>
              <w:t>…………………………………………………………………</w:t>
            </w:r>
          </w:p>
        </w:tc>
        <w:tc>
          <w:tcPr>
            <w:tcW w:w="6606" w:type="dxa"/>
            <w:vAlign w:val="center"/>
          </w:tcPr>
          <w:p w14:paraId="24527FFE" w14:textId="77777777" w:rsidR="001261E0" w:rsidRDefault="001261E0" w:rsidP="001261E0">
            <w:pPr>
              <w:spacing w:line="480" w:lineRule="auto"/>
              <w:rPr>
                <w:rFonts w:ascii="Calibri" w:hAnsi="Calibri"/>
                <w:sz w:val="12"/>
                <w:szCs w:val="12"/>
              </w:rPr>
            </w:pPr>
          </w:p>
          <w:p w14:paraId="0C04F66A" w14:textId="77777777" w:rsidR="001261E0" w:rsidRPr="001261E0" w:rsidRDefault="001261E0" w:rsidP="001261E0">
            <w:pPr>
              <w:spacing w:line="48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a. C</w:t>
            </w:r>
            <w:r w:rsidRPr="001261E0">
              <w:rPr>
                <w:rFonts w:ascii="Calibri" w:hAnsi="Calibri"/>
                <w:sz w:val="20"/>
                <w:szCs w:val="20"/>
              </w:rPr>
              <w:t xml:space="preserve">ena brutto przypadająca na 1 uczestnika/- </w:t>
            </w:r>
            <w:proofErr w:type="spellStart"/>
            <w:r w:rsidRPr="001261E0">
              <w:rPr>
                <w:rFonts w:ascii="Calibri" w:hAnsi="Calibri"/>
                <w:sz w:val="20"/>
                <w:szCs w:val="20"/>
              </w:rPr>
              <w:t>czkę</w:t>
            </w:r>
            <w:proofErr w:type="spellEnd"/>
            <w:r w:rsidRPr="001261E0">
              <w:rPr>
                <w:rFonts w:ascii="Calibri" w:hAnsi="Calibri"/>
                <w:sz w:val="20"/>
                <w:szCs w:val="20"/>
              </w:rPr>
              <w:t xml:space="preserve"> ………………………………</w:t>
            </w:r>
          </w:p>
          <w:p w14:paraId="356DEA65" w14:textId="77777777" w:rsidR="001261E0" w:rsidRDefault="001261E0" w:rsidP="001261E0">
            <w:pPr>
              <w:pStyle w:val="Akapitzlist"/>
              <w:spacing w:line="480" w:lineRule="auto"/>
              <w:ind w:left="204" w:hanging="221"/>
              <w:rPr>
                <w:rFonts w:ascii="Calibri" w:hAnsi="Calibri"/>
                <w:sz w:val="20"/>
                <w:szCs w:val="20"/>
              </w:rPr>
            </w:pPr>
            <w:r w:rsidRPr="00F92FC1">
              <w:rPr>
                <w:rFonts w:ascii="Calibri" w:hAnsi="Calibri"/>
                <w:sz w:val="20"/>
                <w:szCs w:val="20"/>
              </w:rPr>
              <w:t>Słownie: ………………………………………………………………………………………….</w:t>
            </w:r>
          </w:p>
          <w:p w14:paraId="54C5ECC5" w14:textId="7222D799" w:rsidR="001261E0" w:rsidRPr="001261E0" w:rsidRDefault="001261E0" w:rsidP="001261E0">
            <w:pPr>
              <w:pStyle w:val="Akapitzlist"/>
              <w:spacing w:line="480" w:lineRule="auto"/>
              <w:ind w:left="204" w:hanging="221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b. C</w:t>
            </w:r>
            <w:r w:rsidRPr="001261E0">
              <w:rPr>
                <w:rFonts w:ascii="Calibri" w:hAnsi="Calibri"/>
                <w:sz w:val="20"/>
                <w:szCs w:val="20"/>
              </w:rPr>
              <w:t xml:space="preserve">ena brutto za 1 edycję kursu dla ………… uczestników/-czek </w:t>
            </w:r>
          </w:p>
          <w:p w14:paraId="481937BA" w14:textId="77777777" w:rsidR="001261E0" w:rsidRPr="001261E0" w:rsidRDefault="001261E0" w:rsidP="001261E0">
            <w:pPr>
              <w:spacing w:line="480" w:lineRule="auto"/>
              <w:ind w:left="-17"/>
              <w:rPr>
                <w:rFonts w:ascii="Calibri" w:hAnsi="Calibri"/>
                <w:sz w:val="20"/>
                <w:szCs w:val="20"/>
              </w:rPr>
            </w:pPr>
            <w:r w:rsidRPr="003532D6">
              <w:rPr>
                <w:rFonts w:ascii="Calibri" w:hAnsi="Calibri"/>
                <w:sz w:val="20"/>
                <w:szCs w:val="20"/>
              </w:rPr>
              <w:t xml:space="preserve">(poz. </w:t>
            </w:r>
            <w:r>
              <w:rPr>
                <w:rFonts w:ascii="Calibri" w:hAnsi="Calibri"/>
                <w:sz w:val="20"/>
                <w:szCs w:val="20"/>
              </w:rPr>
              <w:t>a.</w:t>
            </w:r>
            <w:r w:rsidRPr="003532D6">
              <w:rPr>
                <w:rFonts w:ascii="Calibri" w:hAnsi="Calibri"/>
                <w:sz w:val="20"/>
                <w:szCs w:val="20"/>
              </w:rPr>
              <w:t xml:space="preserve"> x </w:t>
            </w:r>
            <w:r w:rsidRPr="003532D6">
              <w:rPr>
                <w:rFonts w:ascii="Calibri" w:hAnsi="Calibri"/>
                <w:i/>
                <w:iCs/>
                <w:sz w:val="20"/>
                <w:szCs w:val="20"/>
              </w:rPr>
              <w:t>24 lub 28</w:t>
            </w:r>
            <w:r w:rsidRPr="003532D6">
              <w:rPr>
                <w:rFonts w:ascii="Calibri" w:hAnsi="Calibri"/>
                <w:sz w:val="20"/>
                <w:szCs w:val="20"/>
              </w:rPr>
              <w:t>) ………………………………</w:t>
            </w:r>
          </w:p>
          <w:p w14:paraId="0A7BC592" w14:textId="77777777" w:rsidR="001261E0" w:rsidRPr="00F92FC1" w:rsidRDefault="001261E0" w:rsidP="001261E0">
            <w:pPr>
              <w:pStyle w:val="Akapitzlist"/>
              <w:spacing w:line="480" w:lineRule="auto"/>
              <w:ind w:left="204" w:hanging="221"/>
              <w:rPr>
                <w:rFonts w:ascii="Calibri" w:hAnsi="Calibri"/>
                <w:sz w:val="20"/>
                <w:szCs w:val="20"/>
              </w:rPr>
            </w:pPr>
            <w:r w:rsidRPr="00F92FC1">
              <w:rPr>
                <w:rFonts w:ascii="Calibri" w:hAnsi="Calibri"/>
                <w:sz w:val="20"/>
                <w:szCs w:val="20"/>
              </w:rPr>
              <w:t>Słownie: ……………………………………………………………………………………</w:t>
            </w:r>
          </w:p>
          <w:p w14:paraId="49573433" w14:textId="77777777" w:rsidR="001261E0" w:rsidRPr="001261E0" w:rsidRDefault="001261E0" w:rsidP="001261E0">
            <w:pPr>
              <w:spacing w:line="480" w:lineRule="auto"/>
              <w:rPr>
                <w:rFonts w:ascii="Calibri" w:hAnsi="Calibri"/>
                <w:sz w:val="20"/>
                <w:szCs w:val="20"/>
              </w:rPr>
            </w:pPr>
            <w:r w:rsidRPr="001261E0">
              <w:rPr>
                <w:rFonts w:ascii="Calibri" w:hAnsi="Calibri"/>
                <w:sz w:val="20"/>
                <w:szCs w:val="20"/>
              </w:rPr>
              <w:t>c. Liczba  edycji kursu w ramach wybranej części zamówienia …………</w:t>
            </w:r>
          </w:p>
          <w:p w14:paraId="317A7147" w14:textId="77777777" w:rsidR="001261E0" w:rsidRPr="00F92FC1" w:rsidRDefault="001261E0" w:rsidP="001261E0">
            <w:pPr>
              <w:pStyle w:val="Akapitzlist"/>
              <w:spacing w:line="480" w:lineRule="auto"/>
              <w:ind w:left="204" w:hanging="221"/>
              <w:rPr>
                <w:rFonts w:ascii="Calibri" w:hAnsi="Calibri"/>
                <w:sz w:val="20"/>
                <w:szCs w:val="20"/>
              </w:rPr>
            </w:pPr>
            <w:r w:rsidRPr="00F92FC1">
              <w:rPr>
                <w:rFonts w:ascii="Calibri" w:hAnsi="Calibri"/>
                <w:sz w:val="20"/>
                <w:szCs w:val="20"/>
              </w:rPr>
              <w:t>Słownie: ………………………………………………………………</w:t>
            </w:r>
          </w:p>
          <w:p w14:paraId="41588816" w14:textId="77777777" w:rsidR="001261E0" w:rsidRPr="001261E0" w:rsidRDefault="001261E0" w:rsidP="001261E0">
            <w:pPr>
              <w:rPr>
                <w:rFonts w:ascii="Calibri" w:hAnsi="Calibri"/>
                <w:sz w:val="20"/>
                <w:szCs w:val="20"/>
              </w:rPr>
            </w:pPr>
            <w:r w:rsidRPr="001261E0">
              <w:rPr>
                <w:rFonts w:ascii="Calibri" w:hAnsi="Calibri"/>
                <w:sz w:val="20"/>
                <w:szCs w:val="20"/>
              </w:rPr>
              <w:t>d. Koszt brutto realizacji wszystkich edycji kursu w ramach wybranej części zamówienia (poz. b x poz. c)</w:t>
            </w:r>
          </w:p>
          <w:p w14:paraId="7C697EEB" w14:textId="77777777" w:rsidR="001261E0" w:rsidRPr="00486B51" w:rsidRDefault="001261E0" w:rsidP="001261E0">
            <w:pPr>
              <w:pStyle w:val="Akapitzlist"/>
              <w:ind w:left="312"/>
              <w:rPr>
                <w:rFonts w:ascii="Calibri" w:hAnsi="Calibri"/>
                <w:sz w:val="20"/>
                <w:szCs w:val="20"/>
              </w:rPr>
            </w:pPr>
          </w:p>
          <w:p w14:paraId="7636EFC9" w14:textId="77777777" w:rsidR="001261E0" w:rsidRDefault="001261E0" w:rsidP="001261E0">
            <w:pPr>
              <w:spacing w:line="48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5114132D" w14:textId="3499D9F2" w:rsidR="001261E0" w:rsidRPr="003F3423" w:rsidRDefault="001261E0" w:rsidP="001261E0">
            <w:pPr>
              <w:spacing w:line="36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Słownie: …………………………………………………………………………………………………</w:t>
            </w:r>
          </w:p>
        </w:tc>
      </w:tr>
      <w:tr w:rsidR="001261E0" w:rsidRPr="003F3423" w14:paraId="43F564D5" w14:textId="77777777" w:rsidTr="00B25E22">
        <w:trPr>
          <w:trHeight w:val="1100"/>
        </w:trPr>
        <w:tc>
          <w:tcPr>
            <w:tcW w:w="3681" w:type="dxa"/>
          </w:tcPr>
          <w:p w14:paraId="0A29EFC3" w14:textId="77777777" w:rsidR="00ED1EB4" w:rsidRDefault="00ED1EB4" w:rsidP="001A665E">
            <w:pPr>
              <w:jc w:val="both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3E11C56E" w14:textId="4C739BB9" w:rsidR="001261E0" w:rsidRPr="003532D6" w:rsidRDefault="00ED1EB4" w:rsidP="001A665E">
            <w:pPr>
              <w:jc w:val="both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………………….</w:t>
            </w:r>
          </w:p>
        </w:tc>
        <w:tc>
          <w:tcPr>
            <w:tcW w:w="6606" w:type="dxa"/>
            <w:vAlign w:val="center"/>
          </w:tcPr>
          <w:p w14:paraId="437393AE" w14:textId="7C4D0C38" w:rsidR="001261E0" w:rsidRPr="003F3423" w:rsidRDefault="00ED1EB4" w:rsidP="001261E0">
            <w:pPr>
              <w:spacing w:line="36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12"/>
                <w:szCs w:val="12"/>
              </w:rPr>
              <w:t>………………………..</w:t>
            </w:r>
          </w:p>
        </w:tc>
      </w:tr>
      <w:tr w:rsidR="001261E0" w:rsidRPr="003F3423" w14:paraId="6F00CD1F" w14:textId="77777777" w:rsidTr="00B25E22">
        <w:trPr>
          <w:trHeight w:val="750"/>
        </w:trPr>
        <w:tc>
          <w:tcPr>
            <w:tcW w:w="3681" w:type="dxa"/>
          </w:tcPr>
          <w:p w14:paraId="4A858AA7" w14:textId="2E34FD4F" w:rsidR="001261E0" w:rsidRPr="00486B51" w:rsidRDefault="001261E0" w:rsidP="001261E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486B5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Razem –</w:t>
            </w:r>
            <w:r w:rsidRPr="00486B5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bookmarkStart w:id="3" w:name="_Hlk100418122"/>
            <w:r w:rsidRPr="00486B5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oferty, tj.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łączna </w:t>
            </w:r>
            <w:r w:rsidRPr="00486B5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</w:t>
            </w:r>
            <w:r w:rsidRPr="00486B5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ena brutto za </w:t>
            </w:r>
            <w:r w:rsidR="000C4D1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realizację </w:t>
            </w:r>
            <w:r w:rsidRPr="00486B5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wszystkich </w:t>
            </w:r>
            <w:r w:rsidR="000C4D16" w:rsidRPr="000C4D1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rodzajów i</w:t>
            </w:r>
            <w:r w:rsidR="000C4D1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 </w:t>
            </w:r>
            <w:r w:rsidR="000C4D16" w:rsidRPr="000C4D1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edycji kursów w ramach wybranej części zamówienia</w:t>
            </w:r>
            <w:bookmarkEnd w:id="3"/>
          </w:p>
          <w:p w14:paraId="002506B5" w14:textId="7D63E6B1" w:rsidR="001261E0" w:rsidRDefault="001261E0" w:rsidP="001261E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6606" w:type="dxa"/>
            <w:vAlign w:val="center"/>
          </w:tcPr>
          <w:p w14:paraId="277EFFA8" w14:textId="77777777" w:rsidR="001261E0" w:rsidRPr="001835DD" w:rsidRDefault="001261E0" w:rsidP="001261E0">
            <w:pPr>
              <w:spacing w:line="360" w:lineRule="auto"/>
              <w:rPr>
                <w:rFonts w:ascii="Calibri" w:hAnsi="Calibri"/>
                <w:sz w:val="20"/>
                <w:szCs w:val="20"/>
              </w:rPr>
            </w:pPr>
            <w:bookmarkStart w:id="4" w:name="_Hlk100417350"/>
            <w:r w:rsidRPr="001835DD">
              <w:rPr>
                <w:rFonts w:ascii="Calibri" w:hAnsi="Calibri"/>
                <w:sz w:val="20"/>
                <w:szCs w:val="20"/>
              </w:rPr>
              <w:t xml:space="preserve">Koszt brutto realizacji wszystkich </w:t>
            </w:r>
            <w:r>
              <w:rPr>
                <w:rFonts w:ascii="Calibri" w:hAnsi="Calibri"/>
                <w:sz w:val="20"/>
                <w:szCs w:val="20"/>
              </w:rPr>
              <w:t xml:space="preserve">rodzajów i </w:t>
            </w:r>
            <w:r w:rsidRPr="001835DD">
              <w:rPr>
                <w:rFonts w:ascii="Calibri" w:hAnsi="Calibri"/>
                <w:sz w:val="20"/>
                <w:szCs w:val="20"/>
              </w:rPr>
              <w:t>edycji kurs</w:t>
            </w:r>
            <w:r>
              <w:rPr>
                <w:rFonts w:ascii="Calibri" w:hAnsi="Calibri"/>
                <w:sz w:val="20"/>
                <w:szCs w:val="20"/>
              </w:rPr>
              <w:t>ów</w:t>
            </w:r>
            <w:r w:rsidRPr="001835DD">
              <w:rPr>
                <w:rFonts w:ascii="Calibri" w:hAnsi="Calibri"/>
                <w:sz w:val="20"/>
                <w:szCs w:val="20"/>
              </w:rPr>
              <w:t xml:space="preserve"> w ramach wybranej części zamówienia</w:t>
            </w:r>
            <w:bookmarkEnd w:id="4"/>
            <w:r w:rsidRPr="001835DD">
              <w:rPr>
                <w:rFonts w:ascii="Calibri" w:hAnsi="Calibri"/>
                <w:sz w:val="20"/>
                <w:szCs w:val="20"/>
              </w:rPr>
              <w:t>……………………………………………………………………</w:t>
            </w:r>
          </w:p>
          <w:p w14:paraId="4E22A8D2" w14:textId="77777777" w:rsidR="001261E0" w:rsidRDefault="001261E0" w:rsidP="001261E0">
            <w:pPr>
              <w:spacing w:line="360" w:lineRule="auto"/>
              <w:rPr>
                <w:rFonts w:ascii="Calibri" w:hAnsi="Calibri"/>
                <w:sz w:val="20"/>
                <w:szCs w:val="20"/>
              </w:rPr>
            </w:pPr>
          </w:p>
          <w:p w14:paraId="5924ACAA" w14:textId="0280A474" w:rsidR="001261E0" w:rsidRDefault="001261E0" w:rsidP="001261E0">
            <w:pPr>
              <w:spacing w:line="360" w:lineRule="auto"/>
              <w:rPr>
                <w:rFonts w:ascii="Calibri" w:hAnsi="Calibri"/>
                <w:sz w:val="20"/>
                <w:szCs w:val="20"/>
              </w:rPr>
            </w:pPr>
            <w:r w:rsidRPr="001835DD">
              <w:rPr>
                <w:rFonts w:ascii="Calibri" w:hAnsi="Calibri"/>
                <w:sz w:val="20"/>
                <w:szCs w:val="20"/>
              </w:rPr>
              <w:t>Słownie: …………………………………………………………………………………………………</w:t>
            </w:r>
          </w:p>
        </w:tc>
      </w:tr>
      <w:tr w:rsidR="00966FC2" w:rsidRPr="003F3423" w14:paraId="43E7AE2B" w14:textId="77777777" w:rsidTr="00EB58DB">
        <w:trPr>
          <w:trHeight w:val="567"/>
        </w:trPr>
        <w:tc>
          <w:tcPr>
            <w:tcW w:w="10287" w:type="dxa"/>
            <w:gridSpan w:val="2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666821DB" w14:textId="5874DB96" w:rsidR="00966FC2" w:rsidRPr="00BE7BF5" w:rsidRDefault="00966FC2" w:rsidP="00966FC2">
            <w:pPr>
              <w:jc w:val="both"/>
              <w:rPr>
                <w:rFonts w:ascii="Calibri" w:hAnsi="Calibri"/>
                <w:noProof/>
                <w:sz w:val="20"/>
                <w:szCs w:val="20"/>
              </w:rPr>
            </w:pPr>
            <w:r>
              <w:rPr>
                <w:rFonts w:ascii="Calibri" w:hAnsi="Calibri"/>
                <w:noProof/>
                <w:sz w:val="20"/>
                <w:szCs w:val="20"/>
              </w:rPr>
              <w:t>Załączniki:</w:t>
            </w:r>
          </w:p>
        </w:tc>
      </w:tr>
      <w:tr w:rsidR="00966FC2" w:rsidRPr="003F3423" w14:paraId="3BE911CD" w14:textId="77777777" w:rsidTr="00966FC2">
        <w:trPr>
          <w:trHeight w:val="567"/>
        </w:trPr>
        <w:tc>
          <w:tcPr>
            <w:tcW w:w="10287" w:type="dxa"/>
            <w:gridSpan w:val="2"/>
            <w:tcBorders>
              <w:bottom w:val="single" w:sz="4" w:space="0" w:color="auto"/>
            </w:tcBorders>
            <w:vAlign w:val="center"/>
          </w:tcPr>
          <w:p w14:paraId="545A0932" w14:textId="511AFFD6" w:rsidR="001667F9" w:rsidRPr="00F70C34" w:rsidRDefault="001667F9" w:rsidP="00F70C34">
            <w:pPr>
              <w:pStyle w:val="Akapitzlist"/>
              <w:numPr>
                <w:ilvl w:val="0"/>
                <w:numId w:val="5"/>
              </w:numPr>
              <w:ind w:left="459"/>
              <w:jc w:val="both"/>
              <w:rPr>
                <w:rFonts w:ascii="Calibri" w:hAnsi="Calibri"/>
                <w:sz w:val="20"/>
                <w:szCs w:val="20"/>
              </w:rPr>
            </w:pPr>
            <w:r w:rsidRPr="00F70C34">
              <w:rPr>
                <w:rFonts w:ascii="Calibri" w:hAnsi="Calibri"/>
                <w:sz w:val="20"/>
                <w:szCs w:val="20"/>
              </w:rPr>
              <w:t>Dokument stwierdzający status prawny Wykonawcy (odpis z właściwego rejestru lub zaświadczenia o wpisie do ewidencji działalności gospodarczej); wymogu określonego w zdaniu poprzedzającym nie stosuje się do wykonawców będących jednostkami organizacyjnymi  samorządu pielęgniarek i położnych w rozumieniu ustawy z dnia 1 lipca 2011 r. o samorządzie pielęgniarek i położnych (tekst jedn. Dz. U. z 2021 r., poz. 628);</w:t>
            </w:r>
          </w:p>
          <w:p w14:paraId="1D1FA433" w14:textId="359D7CB0" w:rsidR="001667F9" w:rsidRPr="00F70C34" w:rsidRDefault="001667F9" w:rsidP="00F70C34">
            <w:pPr>
              <w:pStyle w:val="Akapitzlist"/>
              <w:numPr>
                <w:ilvl w:val="0"/>
                <w:numId w:val="5"/>
              </w:numPr>
              <w:ind w:left="459"/>
              <w:jc w:val="both"/>
              <w:rPr>
                <w:rFonts w:ascii="Calibri" w:hAnsi="Calibri"/>
                <w:sz w:val="20"/>
                <w:szCs w:val="20"/>
              </w:rPr>
            </w:pPr>
            <w:r w:rsidRPr="00F70C34">
              <w:rPr>
                <w:rFonts w:ascii="Calibri" w:hAnsi="Calibri"/>
                <w:sz w:val="20"/>
                <w:szCs w:val="20"/>
              </w:rPr>
              <w:t xml:space="preserve">Pełnomocnictwo do reprezentowania Wykonawcy – jeśli upoważnienie do reprezentowania podmiotu nie wynika wprost z dokumentu określającego jego status prawny. W przypadku Wykonawców będących jednostkami organizacyjnymi samorządu pielęgniarek i położnych w rozumieniu ustawy z dnia 1 lipca 2011 r. o samorządzie </w:t>
            </w:r>
            <w:r w:rsidRPr="00F70C34">
              <w:rPr>
                <w:rFonts w:ascii="Calibri" w:hAnsi="Calibri"/>
                <w:sz w:val="20"/>
                <w:szCs w:val="20"/>
              </w:rPr>
              <w:lastRenderedPageBreak/>
              <w:t>pielęgniarek i położnych (tekst jedn. Dz. U. z 2021 r., poz. 628) dokumentem potwierdzającym umocowanie do reprezentowania Wykonawcy są w szczególności uchwały właściwego organu okręgowej izby o wyborze osób pełniących funkcje  oraz uchwała/y, z których wynika uprawnienie tych osób do składania w imieniu izby oświadczeń woli i zaciągania zobowiązań finansowych. Kopie właściwych uchwał należy dołączyć do oferty, potwierdzone za zgodność z oryginałem;</w:t>
            </w:r>
          </w:p>
          <w:p w14:paraId="61EAF49E" w14:textId="671D17D0" w:rsidR="001667F9" w:rsidRPr="00F70C34" w:rsidRDefault="001667F9" w:rsidP="00F70C34">
            <w:pPr>
              <w:pStyle w:val="Akapitzlist"/>
              <w:numPr>
                <w:ilvl w:val="0"/>
                <w:numId w:val="5"/>
              </w:numPr>
              <w:ind w:left="459"/>
              <w:jc w:val="both"/>
              <w:rPr>
                <w:rFonts w:ascii="Calibri" w:hAnsi="Calibri"/>
                <w:sz w:val="20"/>
                <w:szCs w:val="20"/>
              </w:rPr>
            </w:pPr>
            <w:r w:rsidRPr="00F70C34">
              <w:rPr>
                <w:rFonts w:ascii="Calibri" w:hAnsi="Calibri"/>
                <w:sz w:val="20"/>
                <w:szCs w:val="20"/>
              </w:rPr>
              <w:t>Zaświadczenie/zaświadczenia o niekaralności z Krajowego Rejestru Karnego (KRK) dla Wykonawcy lub osób uprawnionych do reprezentacji Wykonawcy (wydane nie wcześniej niż na 30 dni przed podpisaniem oferty);</w:t>
            </w:r>
          </w:p>
          <w:p w14:paraId="0DB7452B" w14:textId="62FA09D2" w:rsidR="001667F9" w:rsidRPr="00F70C34" w:rsidRDefault="001667F9" w:rsidP="00F70C34">
            <w:pPr>
              <w:pStyle w:val="Akapitzlist"/>
              <w:numPr>
                <w:ilvl w:val="0"/>
                <w:numId w:val="5"/>
              </w:numPr>
              <w:ind w:left="459"/>
              <w:jc w:val="both"/>
              <w:rPr>
                <w:rFonts w:ascii="Calibri" w:hAnsi="Calibri"/>
                <w:sz w:val="20"/>
                <w:szCs w:val="20"/>
              </w:rPr>
            </w:pPr>
            <w:r w:rsidRPr="00F70C34">
              <w:rPr>
                <w:rFonts w:ascii="Calibri" w:hAnsi="Calibri"/>
                <w:sz w:val="20"/>
                <w:szCs w:val="20"/>
              </w:rPr>
              <w:t>Zaświadczenie, że Wykonawca nie zalega z opłacaniem należności z tytułu zobowiązań podatkowych (zaświadczenie z US wystawione nie wcześniej niż 30 dni przed podpisaniem oferty);</w:t>
            </w:r>
          </w:p>
          <w:p w14:paraId="4AE52816" w14:textId="333BAF61" w:rsidR="001667F9" w:rsidRPr="00F70C34" w:rsidRDefault="001667F9" w:rsidP="00F70C34">
            <w:pPr>
              <w:pStyle w:val="Akapitzlist"/>
              <w:numPr>
                <w:ilvl w:val="0"/>
                <w:numId w:val="5"/>
              </w:numPr>
              <w:ind w:left="459"/>
              <w:jc w:val="both"/>
              <w:rPr>
                <w:rFonts w:ascii="Calibri" w:hAnsi="Calibri"/>
                <w:sz w:val="20"/>
                <w:szCs w:val="20"/>
              </w:rPr>
            </w:pPr>
            <w:r w:rsidRPr="00F70C34">
              <w:rPr>
                <w:rFonts w:ascii="Calibri" w:hAnsi="Calibri"/>
                <w:sz w:val="20"/>
                <w:szCs w:val="20"/>
              </w:rPr>
              <w:t>Zaświadczenie, że Wykonawca nie zalega z opłacaniem należności z tytułu składek na ubezpieczenia społeczne oraz wszelkich innych należności o charakterze publicznoprawnym i cywilnoprawnym (zaświadczenie z ZUS wystawione nie wcześniej niż 30 dni przed podpisaniem oferty);</w:t>
            </w:r>
          </w:p>
          <w:p w14:paraId="543FA6F0" w14:textId="54071E27" w:rsidR="001667F9" w:rsidRPr="00F70C34" w:rsidRDefault="001667F9" w:rsidP="00F70C34">
            <w:pPr>
              <w:pStyle w:val="Akapitzlist"/>
              <w:numPr>
                <w:ilvl w:val="0"/>
                <w:numId w:val="5"/>
              </w:numPr>
              <w:ind w:left="459"/>
              <w:jc w:val="both"/>
              <w:rPr>
                <w:rFonts w:ascii="Calibri" w:hAnsi="Calibri"/>
                <w:sz w:val="20"/>
                <w:szCs w:val="20"/>
              </w:rPr>
            </w:pPr>
            <w:r w:rsidRPr="00F70C34">
              <w:rPr>
                <w:rFonts w:ascii="Calibri" w:hAnsi="Calibri"/>
                <w:sz w:val="20"/>
                <w:szCs w:val="20"/>
              </w:rPr>
              <w:t>Załącznik nr 2: Oświadczenie Wykonawcy o braku powiązań kapitałowych i osobowych z Zamawiającym (jeżeli dotyczy);</w:t>
            </w:r>
          </w:p>
          <w:p w14:paraId="28F421F3" w14:textId="09E96DB3" w:rsidR="001667F9" w:rsidRPr="00F70C34" w:rsidRDefault="001667F9" w:rsidP="00F70C34">
            <w:pPr>
              <w:pStyle w:val="Akapitzlist"/>
              <w:numPr>
                <w:ilvl w:val="0"/>
                <w:numId w:val="5"/>
              </w:numPr>
              <w:ind w:left="459"/>
              <w:jc w:val="both"/>
              <w:rPr>
                <w:rFonts w:ascii="Calibri" w:hAnsi="Calibri"/>
                <w:sz w:val="20"/>
                <w:szCs w:val="20"/>
              </w:rPr>
            </w:pPr>
            <w:r w:rsidRPr="00F70C34">
              <w:rPr>
                <w:rFonts w:ascii="Calibri" w:hAnsi="Calibri"/>
                <w:sz w:val="20"/>
                <w:szCs w:val="20"/>
              </w:rPr>
              <w:t>Załącznik nr 3: Oświadczenie Wykonawcy o niepodleganiu wykluczeniu z nowych przesłanek tzw. podmiotów rosyjskich;</w:t>
            </w:r>
          </w:p>
          <w:p w14:paraId="38C73C2C" w14:textId="3B7F89CF" w:rsidR="001667F9" w:rsidRPr="00F70C34" w:rsidRDefault="001667F9" w:rsidP="00F70C34">
            <w:pPr>
              <w:pStyle w:val="Akapitzlist"/>
              <w:numPr>
                <w:ilvl w:val="0"/>
                <w:numId w:val="5"/>
              </w:numPr>
              <w:ind w:left="459"/>
              <w:jc w:val="both"/>
              <w:rPr>
                <w:rFonts w:ascii="Calibri" w:hAnsi="Calibri"/>
                <w:sz w:val="20"/>
                <w:szCs w:val="20"/>
              </w:rPr>
            </w:pPr>
            <w:r w:rsidRPr="00F70C34">
              <w:rPr>
                <w:rFonts w:ascii="Calibri" w:hAnsi="Calibri"/>
                <w:sz w:val="20"/>
                <w:szCs w:val="20"/>
              </w:rPr>
              <w:t>Załącznik nr 4.1: Karta kursu specjalistycznego/kwalifikacyjnego/dokształcającego zawierającą listę osób wskazanych przez Wykonawcę do realizacji kursu; dla każdego rodzaju kursu należy wypełnić oddzielny Załącznik nr 4.1;</w:t>
            </w:r>
          </w:p>
          <w:p w14:paraId="4E5C361B" w14:textId="56B95EDB" w:rsidR="001667F9" w:rsidRPr="00F70C34" w:rsidRDefault="001667F9" w:rsidP="00F70C34">
            <w:pPr>
              <w:pStyle w:val="Akapitzlist"/>
              <w:numPr>
                <w:ilvl w:val="0"/>
                <w:numId w:val="5"/>
              </w:numPr>
              <w:ind w:left="459"/>
              <w:jc w:val="both"/>
              <w:rPr>
                <w:rFonts w:ascii="Calibri" w:hAnsi="Calibri"/>
                <w:sz w:val="20"/>
                <w:szCs w:val="20"/>
              </w:rPr>
            </w:pPr>
            <w:r w:rsidRPr="00F70C34">
              <w:rPr>
                <w:rFonts w:ascii="Calibri" w:hAnsi="Calibri"/>
                <w:sz w:val="20"/>
                <w:szCs w:val="20"/>
              </w:rPr>
              <w:t xml:space="preserve">Kopia wpisu do  Rejestru Podmiotów Prowadzących Kształcenie Podyplomowe Pielęgniarek i Położnych na kursy wskazane w niniejszym zapytaniu ofertowym i w  okręgu, na który składa ofertę (jeśli dotyczy).  </w:t>
            </w:r>
          </w:p>
          <w:p w14:paraId="429486A5" w14:textId="3272869B" w:rsidR="001667F9" w:rsidRPr="00F70C34" w:rsidRDefault="001667F9" w:rsidP="00F70C34">
            <w:pPr>
              <w:pStyle w:val="Akapitzlist"/>
              <w:numPr>
                <w:ilvl w:val="0"/>
                <w:numId w:val="5"/>
              </w:numPr>
              <w:ind w:left="459"/>
              <w:jc w:val="both"/>
              <w:rPr>
                <w:rFonts w:ascii="Calibri" w:hAnsi="Calibri"/>
                <w:sz w:val="20"/>
                <w:szCs w:val="20"/>
              </w:rPr>
            </w:pPr>
            <w:r w:rsidRPr="00F70C34">
              <w:rPr>
                <w:rFonts w:ascii="Calibri" w:hAnsi="Calibri"/>
                <w:sz w:val="20"/>
                <w:szCs w:val="20"/>
              </w:rPr>
              <w:t>Załącznik nr 4.2: Oświadczenia osób wskazanych w imieniu Wykonawcy do pełnienia funkcji Kierownika kursu specjalistycznego/kwalifikacyjnego/dokształcającego, oddzielnie dla każdej wskazanej osoby;</w:t>
            </w:r>
          </w:p>
          <w:p w14:paraId="56FE43CD" w14:textId="440E2E84" w:rsidR="001667F9" w:rsidRPr="00F70C34" w:rsidRDefault="001667F9" w:rsidP="00F70C34">
            <w:pPr>
              <w:pStyle w:val="Akapitzlist"/>
              <w:numPr>
                <w:ilvl w:val="0"/>
                <w:numId w:val="5"/>
              </w:numPr>
              <w:ind w:left="459"/>
              <w:jc w:val="both"/>
              <w:rPr>
                <w:rFonts w:ascii="Calibri" w:hAnsi="Calibri"/>
                <w:sz w:val="20"/>
                <w:szCs w:val="20"/>
              </w:rPr>
            </w:pPr>
            <w:r w:rsidRPr="00F70C34">
              <w:rPr>
                <w:rFonts w:ascii="Calibri" w:hAnsi="Calibri"/>
                <w:sz w:val="20"/>
                <w:szCs w:val="20"/>
              </w:rPr>
              <w:t>Załącznik nr 4.3: Oświadczenia osób wskazanych w imieniu Wykonawcy do pełnienia funkcji Wykładowcy, oddzielnie dla każdej wskazanej osoby oraz dla każdego rodzaju  kursu;</w:t>
            </w:r>
          </w:p>
          <w:p w14:paraId="737C03D5" w14:textId="5790ED1B" w:rsidR="001667F9" w:rsidRPr="00F70C34" w:rsidRDefault="001667F9" w:rsidP="00F70C34">
            <w:pPr>
              <w:pStyle w:val="Akapitzlist"/>
              <w:numPr>
                <w:ilvl w:val="0"/>
                <w:numId w:val="5"/>
              </w:numPr>
              <w:ind w:left="459"/>
              <w:jc w:val="both"/>
              <w:rPr>
                <w:rFonts w:ascii="Calibri" w:hAnsi="Calibri"/>
                <w:sz w:val="20"/>
                <w:szCs w:val="20"/>
              </w:rPr>
            </w:pPr>
            <w:r w:rsidRPr="00F70C34">
              <w:rPr>
                <w:rFonts w:ascii="Calibri" w:hAnsi="Calibri"/>
                <w:sz w:val="20"/>
                <w:szCs w:val="20"/>
              </w:rPr>
              <w:t>Załącznik nr 4.4: Oświadczenia osób wskazanych w imieniu Wykonawcy do pełnienia funkcji opiekuna stażu, oddzielnie dla każdej wskazanej osoby oraz dla każdego rodzaju  kursu;</w:t>
            </w:r>
          </w:p>
          <w:p w14:paraId="77AC05F3" w14:textId="01FFB622" w:rsidR="001667F9" w:rsidRPr="00F70C34" w:rsidRDefault="001667F9" w:rsidP="00F70C34">
            <w:pPr>
              <w:pStyle w:val="Akapitzlist"/>
              <w:numPr>
                <w:ilvl w:val="0"/>
                <w:numId w:val="5"/>
              </w:numPr>
              <w:ind w:left="459"/>
              <w:jc w:val="both"/>
              <w:rPr>
                <w:rFonts w:ascii="Calibri" w:hAnsi="Calibri"/>
                <w:sz w:val="20"/>
                <w:szCs w:val="20"/>
              </w:rPr>
            </w:pPr>
            <w:r w:rsidRPr="00F70C34">
              <w:rPr>
                <w:rFonts w:ascii="Calibri" w:hAnsi="Calibri"/>
                <w:sz w:val="20"/>
                <w:szCs w:val="20"/>
              </w:rPr>
              <w:t>Kopia umów o współpracy z podmiotami leczniczymi i/lub listów intencyjnych podpisanych z podmiotami leczniczymi na realizację szkolenia praktycznego do kursów realizowanych w ramach złożonej oferty, na okres zgodny z okresem realizacji umowy lub oświadczenie, w przypadku Wykonawców będących podmiotami leczniczymi, którzy w ramach własnego zakładu leczniczego zapewniają realizację szkolenia praktycznego do kursów realizowanych w ramach złożonej oferty, na okres zgodny z okresem realizacji umowy (oświadczenie powinno zawierać co najmniej nazwę i adres Wykonawcy, miejsce  realizacji wszystkich zajęć praktycznych do wszystkich kursów realizowanych w ramach złożonej oferty oraz datę i podpis/podpisy osoby/osób wskazanych do reprezentacji Wykonawcy lub osoby/osób upoważnionej/upoważnionych);</w:t>
            </w:r>
          </w:p>
          <w:p w14:paraId="1D6D39FC" w14:textId="032DCD11" w:rsidR="001667F9" w:rsidRPr="00F70C34" w:rsidRDefault="001667F9" w:rsidP="00F70C34">
            <w:pPr>
              <w:pStyle w:val="Akapitzlist"/>
              <w:numPr>
                <w:ilvl w:val="0"/>
                <w:numId w:val="5"/>
              </w:numPr>
              <w:ind w:left="459"/>
              <w:jc w:val="both"/>
              <w:rPr>
                <w:rFonts w:ascii="Calibri" w:hAnsi="Calibri"/>
                <w:sz w:val="20"/>
                <w:szCs w:val="20"/>
              </w:rPr>
            </w:pPr>
            <w:r w:rsidRPr="00F70C34">
              <w:rPr>
                <w:rFonts w:ascii="Calibri" w:hAnsi="Calibri"/>
                <w:sz w:val="20"/>
                <w:szCs w:val="20"/>
              </w:rPr>
              <w:t>Załącznik nr 5.1: Doświadczenie Kierownika kursu (jeśli dotyczy);</w:t>
            </w:r>
          </w:p>
          <w:p w14:paraId="02563205" w14:textId="06AC18BA" w:rsidR="001667F9" w:rsidRPr="00F70C34" w:rsidRDefault="001667F9" w:rsidP="00F70C34">
            <w:pPr>
              <w:pStyle w:val="Akapitzlist"/>
              <w:numPr>
                <w:ilvl w:val="0"/>
                <w:numId w:val="5"/>
              </w:numPr>
              <w:ind w:left="459"/>
              <w:jc w:val="both"/>
              <w:rPr>
                <w:rFonts w:ascii="Calibri" w:hAnsi="Calibri"/>
                <w:sz w:val="20"/>
                <w:szCs w:val="20"/>
              </w:rPr>
            </w:pPr>
            <w:r w:rsidRPr="00F70C34">
              <w:rPr>
                <w:rFonts w:ascii="Calibri" w:hAnsi="Calibri"/>
                <w:sz w:val="20"/>
                <w:szCs w:val="20"/>
              </w:rPr>
              <w:t>Załącznik nr 5.2: Doświadczenie  Wykładowcy (jeśli dotyczy);</w:t>
            </w:r>
          </w:p>
          <w:p w14:paraId="5F82F242" w14:textId="77777777" w:rsidR="00F70C34" w:rsidRDefault="001667F9" w:rsidP="00F70C34">
            <w:pPr>
              <w:pStyle w:val="Akapitzlist"/>
              <w:numPr>
                <w:ilvl w:val="0"/>
                <w:numId w:val="5"/>
              </w:numPr>
              <w:ind w:left="459"/>
              <w:jc w:val="both"/>
              <w:rPr>
                <w:rFonts w:ascii="Calibri" w:hAnsi="Calibri"/>
                <w:sz w:val="20"/>
                <w:szCs w:val="20"/>
              </w:rPr>
            </w:pPr>
            <w:r w:rsidRPr="00F70C34">
              <w:rPr>
                <w:rFonts w:ascii="Calibri" w:hAnsi="Calibri"/>
                <w:sz w:val="20"/>
                <w:szCs w:val="20"/>
              </w:rPr>
              <w:t>Załącznik nr 6: Oświadczenie Wykonawcy o spełnianiu kryterium społecznego (jeśli dotyczy);</w:t>
            </w:r>
          </w:p>
          <w:p w14:paraId="73707297" w14:textId="178B8BE8" w:rsidR="00966FC2" w:rsidRPr="00F70C34" w:rsidRDefault="001667F9" w:rsidP="00F70C34">
            <w:pPr>
              <w:pStyle w:val="Akapitzlist"/>
              <w:numPr>
                <w:ilvl w:val="0"/>
                <w:numId w:val="5"/>
              </w:numPr>
              <w:ind w:left="459"/>
              <w:jc w:val="both"/>
              <w:rPr>
                <w:rFonts w:ascii="Calibri" w:hAnsi="Calibri"/>
                <w:sz w:val="20"/>
                <w:szCs w:val="20"/>
              </w:rPr>
            </w:pPr>
            <w:r w:rsidRPr="00F70C34">
              <w:rPr>
                <w:rFonts w:ascii="Calibri" w:hAnsi="Calibri"/>
                <w:sz w:val="20"/>
                <w:szCs w:val="20"/>
              </w:rPr>
              <w:t>Załącznik nr 7: Propozycja harmonogramu realizacji kursów.</w:t>
            </w:r>
          </w:p>
        </w:tc>
      </w:tr>
      <w:tr w:rsidR="0069096E" w:rsidRPr="003F3423" w14:paraId="231382BB" w14:textId="77777777" w:rsidTr="00614799">
        <w:trPr>
          <w:trHeight w:val="567"/>
        </w:trPr>
        <w:tc>
          <w:tcPr>
            <w:tcW w:w="10287" w:type="dxa"/>
            <w:gridSpan w:val="2"/>
            <w:shd w:val="clear" w:color="auto" w:fill="D9D9D9" w:themeFill="background1" w:themeFillShade="D9"/>
          </w:tcPr>
          <w:p w14:paraId="6158B48D" w14:textId="51882C8A" w:rsidR="0069096E" w:rsidRPr="0069096E" w:rsidRDefault="0069096E" w:rsidP="0069096E">
            <w:pPr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Oświadczenia</w:t>
            </w:r>
          </w:p>
        </w:tc>
      </w:tr>
      <w:tr w:rsidR="0069096E" w:rsidRPr="003F3423" w14:paraId="5D9371AD" w14:textId="77777777" w:rsidTr="0069096E">
        <w:trPr>
          <w:trHeight w:val="567"/>
        </w:trPr>
        <w:tc>
          <w:tcPr>
            <w:tcW w:w="10287" w:type="dxa"/>
            <w:gridSpan w:val="2"/>
          </w:tcPr>
          <w:p w14:paraId="6DCCE07F" w14:textId="0D67188E" w:rsidR="009E0F9F" w:rsidRPr="009E0F9F" w:rsidRDefault="009E0F9F" w:rsidP="009E0F9F">
            <w:pPr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Oświadczam, że:</w:t>
            </w:r>
          </w:p>
          <w:p w14:paraId="7748B011" w14:textId="173CB3E9" w:rsidR="0069096E" w:rsidRDefault="009E0F9F" w:rsidP="001261E0">
            <w:pPr>
              <w:pStyle w:val="Akapitzlist"/>
              <w:numPr>
                <w:ilvl w:val="0"/>
                <w:numId w:val="1"/>
              </w:numPr>
              <w:ind w:left="46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69096E" w:rsidRPr="00A25C68">
              <w:rPr>
                <w:rFonts w:asciiTheme="minorHAnsi" w:hAnsiTheme="minorHAnsi" w:cstheme="minorHAnsi"/>
                <w:sz w:val="20"/>
                <w:szCs w:val="20"/>
              </w:rPr>
              <w:t xml:space="preserve">apoznałem się z treścią zapytania ofertowego </w:t>
            </w:r>
            <w:r w:rsidR="0069096E" w:rsidRPr="00A25C6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nr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B862F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69096E" w:rsidRPr="00A25C68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69096E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69096E" w:rsidRPr="00A25C68">
              <w:rPr>
                <w:rFonts w:asciiTheme="minorHAnsi" w:hAnsiTheme="minorHAnsi" w:cstheme="minorHAnsi"/>
                <w:b/>
                <w:sz w:val="20"/>
                <w:szCs w:val="20"/>
              </w:rPr>
              <w:t>.1</w:t>
            </w:r>
            <w:r w:rsidR="0069096E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="0069096E" w:rsidRPr="00A25C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69096E" w:rsidRPr="00A25C68">
              <w:rPr>
                <w:rFonts w:asciiTheme="minorHAnsi" w:hAnsiTheme="minorHAnsi" w:cstheme="minorHAnsi"/>
                <w:sz w:val="20"/>
                <w:szCs w:val="20"/>
              </w:rPr>
              <w:t>wraz z załącznikami</w:t>
            </w:r>
            <w:r w:rsidR="0069096E" w:rsidRPr="00A25C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69096E" w:rsidRPr="00A25C68">
              <w:rPr>
                <w:rFonts w:asciiTheme="minorHAnsi" w:hAnsiTheme="minorHAnsi" w:cstheme="minorHAnsi"/>
                <w:sz w:val="20"/>
                <w:szCs w:val="20"/>
              </w:rPr>
              <w:t>i akceptuję jego treść.</w:t>
            </w:r>
          </w:p>
          <w:p w14:paraId="3D510993" w14:textId="283FAC55" w:rsidR="0069096E" w:rsidRPr="00A25C68" w:rsidRDefault="009E0F9F" w:rsidP="001261E0">
            <w:pPr>
              <w:pStyle w:val="Akapitzlist"/>
              <w:numPr>
                <w:ilvl w:val="0"/>
                <w:numId w:val="1"/>
              </w:numPr>
              <w:ind w:left="46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6B08E5">
              <w:rPr>
                <w:rFonts w:asciiTheme="minorHAnsi" w:hAnsiTheme="minorHAnsi" w:cstheme="minorHAnsi"/>
                <w:sz w:val="20"/>
                <w:szCs w:val="20"/>
              </w:rPr>
              <w:t xml:space="preserve">rzedmiot umowy będzie </w:t>
            </w:r>
            <w:r w:rsidR="00FB6A7D">
              <w:rPr>
                <w:rFonts w:asciiTheme="minorHAnsi" w:hAnsiTheme="minorHAnsi" w:cstheme="minorHAnsi"/>
                <w:sz w:val="20"/>
                <w:szCs w:val="20"/>
              </w:rPr>
              <w:t>realizowany</w:t>
            </w:r>
            <w:r w:rsidR="006B08E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B6A7D">
              <w:rPr>
                <w:rFonts w:asciiTheme="minorHAnsi" w:hAnsiTheme="minorHAnsi" w:cstheme="minorHAnsi"/>
                <w:sz w:val="20"/>
                <w:szCs w:val="20"/>
              </w:rPr>
              <w:t>zgodnie</w:t>
            </w:r>
            <w:r w:rsidR="006B08E5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="00C22795">
              <w:rPr>
                <w:rFonts w:asciiTheme="minorHAnsi" w:hAnsiTheme="minorHAnsi" w:cstheme="minorHAnsi"/>
                <w:sz w:val="20"/>
                <w:szCs w:val="20"/>
              </w:rPr>
              <w:t xml:space="preserve">warunkami </w:t>
            </w:r>
            <w:r w:rsidR="00FB6A7D">
              <w:rPr>
                <w:rFonts w:asciiTheme="minorHAnsi" w:hAnsiTheme="minorHAnsi" w:cstheme="minorHAnsi"/>
                <w:sz w:val="20"/>
                <w:szCs w:val="20"/>
              </w:rPr>
              <w:t>określonymi</w:t>
            </w:r>
            <w:r w:rsidR="006B08E5">
              <w:rPr>
                <w:rFonts w:asciiTheme="minorHAnsi" w:hAnsiTheme="minorHAnsi" w:cstheme="minorHAnsi"/>
                <w:sz w:val="20"/>
                <w:szCs w:val="20"/>
              </w:rPr>
              <w:t xml:space="preserve"> w zapytaniu ofertowym nr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B862F5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="006B08E5">
              <w:rPr>
                <w:rFonts w:asciiTheme="minorHAnsi" w:hAnsiTheme="minorHAnsi" w:cstheme="minorHAnsi"/>
                <w:sz w:val="20"/>
                <w:szCs w:val="20"/>
              </w:rPr>
              <w:t xml:space="preserve">/1.12 oraz </w:t>
            </w:r>
            <w:r w:rsidR="00420B5D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="00FB6A7D">
              <w:rPr>
                <w:rFonts w:asciiTheme="minorHAnsi" w:hAnsiTheme="minorHAnsi" w:cstheme="minorHAnsi"/>
                <w:sz w:val="20"/>
                <w:szCs w:val="20"/>
              </w:rPr>
              <w:t>załącznikach</w:t>
            </w:r>
            <w:r w:rsidR="00420B5D">
              <w:rPr>
                <w:rFonts w:asciiTheme="minorHAnsi" w:hAnsiTheme="minorHAnsi" w:cstheme="minorHAnsi"/>
                <w:sz w:val="20"/>
                <w:szCs w:val="20"/>
              </w:rPr>
              <w:t xml:space="preserve"> do zapytania.</w:t>
            </w:r>
          </w:p>
          <w:p w14:paraId="3A977449" w14:textId="354ABDEC" w:rsidR="0069096E" w:rsidRPr="00A25C68" w:rsidRDefault="0069096E" w:rsidP="001261E0">
            <w:pPr>
              <w:pStyle w:val="Akapitzlist"/>
              <w:numPr>
                <w:ilvl w:val="0"/>
                <w:numId w:val="1"/>
              </w:numPr>
              <w:ind w:left="46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5C68">
              <w:rPr>
                <w:rFonts w:asciiTheme="minorHAnsi" w:hAnsiTheme="minorHAnsi" w:cstheme="minorHAnsi"/>
                <w:sz w:val="20"/>
                <w:szCs w:val="20"/>
              </w:rPr>
              <w:t xml:space="preserve">Wykonawca </w:t>
            </w:r>
            <w:r w:rsidRPr="00A25C6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posiada niezbędną wiedzę 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A25C6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doświadczenie oraz dysponuj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</w:t>
            </w:r>
            <w:r w:rsidRPr="00A25C6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potencjałem technicznym i osobami zdolnymi do wykonania zamówienia.</w:t>
            </w:r>
          </w:p>
          <w:p w14:paraId="5F54F4F3" w14:textId="5905DC4F" w:rsidR="0069096E" w:rsidRPr="00A25C68" w:rsidRDefault="0069096E" w:rsidP="001261E0">
            <w:pPr>
              <w:pStyle w:val="Akapitzlist"/>
              <w:numPr>
                <w:ilvl w:val="0"/>
                <w:numId w:val="1"/>
              </w:numPr>
              <w:ind w:left="462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bookmarkStart w:id="5" w:name="_Hlk107857006"/>
            <w:r w:rsidRPr="00A25C68">
              <w:rPr>
                <w:rFonts w:asciiTheme="minorHAnsi" w:hAnsiTheme="minorHAnsi" w:cstheme="minorHAnsi"/>
                <w:noProof/>
                <w:sz w:val="20"/>
                <w:szCs w:val="20"/>
              </w:rPr>
              <w:t>Wykonawca znajduje się w sytuacji ekonomicznej i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 </w:t>
            </w:r>
            <w:r w:rsidRPr="00A25C68">
              <w:rPr>
                <w:rFonts w:asciiTheme="minorHAnsi" w:hAnsiTheme="minorHAnsi" w:cstheme="minorHAnsi"/>
                <w:noProof/>
                <w:sz w:val="20"/>
                <w:szCs w:val="20"/>
              </w:rPr>
              <w:t>finansowej zapewniającej wykonanie zamówienia.</w:t>
            </w:r>
          </w:p>
          <w:p w14:paraId="594605B6" w14:textId="09F9849E" w:rsidR="0069096E" w:rsidRPr="00A25C68" w:rsidRDefault="009E0F9F" w:rsidP="001261E0">
            <w:pPr>
              <w:pStyle w:val="Akapitzlist"/>
              <w:numPr>
                <w:ilvl w:val="0"/>
                <w:numId w:val="1"/>
              </w:numPr>
              <w:ind w:left="462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bookmarkStart w:id="6" w:name="_Hlk107857033"/>
            <w:bookmarkEnd w:id="5"/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W</w:t>
            </w:r>
            <w:r w:rsidR="0069096E" w:rsidRPr="00A25C68">
              <w:rPr>
                <w:rFonts w:asciiTheme="minorHAnsi" w:hAnsiTheme="minorHAnsi" w:cstheme="minorHAnsi"/>
                <w:noProof/>
                <w:sz w:val="20"/>
                <w:szCs w:val="20"/>
              </w:rPr>
              <w:t>obec Wykonawcy nie toczy się postępowanie w przedmiocie ogłoszenia upadłości oraz nie jest w stanie likwidacji jak również nie istnieją przesłanki do ogłoszenia upadłości lub otwarcia likwidacji</w:t>
            </w:r>
            <w:r w:rsidR="0069096E" w:rsidRPr="00A25C68" w:rsidDel="00A06C3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</w:t>
            </w:r>
          </w:p>
          <w:p w14:paraId="47D75E65" w14:textId="44616429" w:rsidR="0069096E" w:rsidRDefault="0069096E" w:rsidP="001418BF">
            <w:pPr>
              <w:pStyle w:val="Akapitzlist"/>
              <w:numPr>
                <w:ilvl w:val="0"/>
                <w:numId w:val="1"/>
              </w:numPr>
              <w:ind w:left="462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bookmarkStart w:id="7" w:name="_Hlk140408453"/>
            <w:bookmarkStart w:id="8" w:name="_Hlk107857564"/>
            <w:bookmarkEnd w:id="6"/>
            <w:r w:rsidRPr="00A25C68">
              <w:rPr>
                <w:rFonts w:asciiTheme="minorHAnsi" w:hAnsiTheme="minorHAnsi" w:cstheme="minorHAnsi"/>
                <w:sz w:val="20"/>
                <w:szCs w:val="20"/>
              </w:rPr>
              <w:t>Wykonawca nie jest ukarany karą zakazu dostępu do środków publicznych.</w:t>
            </w:r>
            <w:bookmarkStart w:id="9" w:name="_Hlk121392728"/>
            <w:bookmarkEnd w:id="7"/>
          </w:p>
          <w:p w14:paraId="5A5F762D" w14:textId="2B13E636" w:rsidR="0069096E" w:rsidRDefault="0069096E" w:rsidP="001418BF">
            <w:pPr>
              <w:pStyle w:val="Akapitzlist"/>
              <w:numPr>
                <w:ilvl w:val="0"/>
                <w:numId w:val="1"/>
              </w:numPr>
              <w:ind w:left="46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418BF">
              <w:rPr>
                <w:rFonts w:asciiTheme="minorHAnsi" w:hAnsiTheme="minorHAnsi" w:cstheme="minorHAnsi"/>
                <w:sz w:val="20"/>
                <w:szCs w:val="20"/>
              </w:rPr>
              <w:t>Wobec Wykonawcy lub osób  uprawnionych do reprezentacji Wykonawcy (w przypadku Wykonawcy będącego osobą prawną lub jednostką organizacyjną nieposiadającą osobowości prawnej) nie toczy się postępowanie karne w sprawie o czyn z oskarżenia publicznego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1418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bookmarkEnd w:id="8"/>
            <w:bookmarkEnd w:id="9"/>
          </w:p>
          <w:p w14:paraId="245E0FA2" w14:textId="711C58D8" w:rsidR="0069096E" w:rsidRDefault="0069096E" w:rsidP="001418BF">
            <w:pPr>
              <w:pStyle w:val="Akapitzlist"/>
              <w:numPr>
                <w:ilvl w:val="0"/>
                <w:numId w:val="1"/>
              </w:numPr>
              <w:ind w:left="46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418BF">
              <w:rPr>
                <w:rFonts w:asciiTheme="minorHAnsi" w:hAnsiTheme="minorHAnsi" w:cstheme="minorHAnsi"/>
                <w:sz w:val="20"/>
                <w:szCs w:val="20"/>
              </w:rPr>
              <w:t>Wykonawca nie został wykreślony z Rejestru Podmiotów Prowadzących Kształcenie Podyplomowe Pielęgniarek i</w:t>
            </w:r>
            <w:r w:rsidR="009E0F9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1418BF">
              <w:rPr>
                <w:rFonts w:asciiTheme="minorHAnsi" w:hAnsiTheme="minorHAnsi" w:cstheme="minorHAnsi"/>
                <w:sz w:val="20"/>
                <w:szCs w:val="20"/>
              </w:rPr>
              <w:t>Położnych w ciągu z ostatnich pełnych 3 lat oraz roku bieżącego, tj. w okresie 2022-2025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r.</w:t>
            </w:r>
            <w:r w:rsidRPr="001418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68329E6E" w14:textId="0CC3A7FF" w:rsidR="0069096E" w:rsidRPr="004C14B9" w:rsidRDefault="0069096E" w:rsidP="004C14B9">
            <w:pPr>
              <w:pStyle w:val="Akapitzlist"/>
              <w:numPr>
                <w:ilvl w:val="0"/>
                <w:numId w:val="1"/>
              </w:numPr>
              <w:ind w:left="46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418BF">
              <w:rPr>
                <w:rFonts w:asciiTheme="minorHAnsi" w:hAnsiTheme="minorHAnsi" w:cstheme="minorHAnsi"/>
                <w:sz w:val="20"/>
                <w:szCs w:val="20"/>
              </w:rPr>
              <w:t>Wykonawca zobowiązuje się do przestrzegania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      </w:r>
            <w:bookmarkStart w:id="10" w:name="_Hlk102305065"/>
          </w:p>
          <w:p w14:paraId="06791AB3" w14:textId="1B3371C8" w:rsidR="0069096E" w:rsidRPr="00966FC2" w:rsidRDefault="0069096E" w:rsidP="00966FC2">
            <w:pPr>
              <w:pStyle w:val="Akapitzlist"/>
              <w:numPr>
                <w:ilvl w:val="0"/>
                <w:numId w:val="1"/>
              </w:numPr>
              <w:ind w:left="46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418B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Wykonawca zobowiązuje się do zawarcia z Naczelną Izbą Pielęgniarek i Położnych</w:t>
            </w:r>
            <w:r w:rsidR="00F3478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418BF">
              <w:rPr>
                <w:rFonts w:asciiTheme="minorHAnsi" w:hAnsiTheme="minorHAnsi" w:cstheme="minorHAnsi"/>
                <w:sz w:val="20"/>
                <w:szCs w:val="20"/>
              </w:rPr>
              <w:t>umowy powierzenia przetwarzania danych osobowych, w celu udziału uczestnika/uczestniczki w procesie elektronicznej rekrutacji oraz współpracy z</w:t>
            </w:r>
            <w:r w:rsidR="009E0F9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1418BF">
              <w:rPr>
                <w:rFonts w:asciiTheme="minorHAnsi" w:hAnsiTheme="minorHAnsi" w:cstheme="minorHAnsi"/>
                <w:sz w:val="20"/>
                <w:szCs w:val="20"/>
              </w:rPr>
              <w:t>Naczelną Izbą Pielęgniarek i Położnych w zakresie rekrutacji oraz uczestnictwa w kursach/projekcie.</w:t>
            </w:r>
            <w:bookmarkEnd w:id="10"/>
          </w:p>
          <w:p w14:paraId="1062F3A3" w14:textId="12ED256F" w:rsidR="0069096E" w:rsidRPr="001418BF" w:rsidRDefault="0069096E" w:rsidP="001418BF">
            <w:pPr>
              <w:pStyle w:val="Akapitzlist"/>
              <w:numPr>
                <w:ilvl w:val="0"/>
                <w:numId w:val="1"/>
              </w:numPr>
              <w:ind w:left="46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Postępowanie oraz u</w:t>
            </w:r>
            <w:r w:rsidRPr="001418BF">
              <w:rPr>
                <w:rFonts w:asciiTheme="minorHAnsi" w:hAnsiTheme="minorHAnsi" w:cstheme="minorHAnsi"/>
                <w:sz w:val="20"/>
                <w:szCs w:val="20"/>
              </w:rPr>
              <w:t xml:space="preserve">sługi w ramach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są/</w:t>
            </w:r>
            <w:r w:rsidRPr="001418BF">
              <w:rPr>
                <w:rFonts w:asciiTheme="minorHAnsi" w:hAnsiTheme="minorHAnsi" w:cstheme="minorHAnsi"/>
                <w:sz w:val="20"/>
                <w:szCs w:val="20"/>
              </w:rPr>
              <w:t xml:space="preserve">będą prowadzone z poszanowaniem zasad horyzontalnych, tym samym składając ofertę potwierdzam/my, że została ona przygotowana w poszanowaniu dla zasad horyzontalnych oraz w przypadku wyboru oferty realizacja zamówienia nastąpi z poszanowaniem tych zasad tj. </w:t>
            </w:r>
          </w:p>
          <w:p w14:paraId="3F297088" w14:textId="77777777" w:rsidR="0069096E" w:rsidRPr="004F0EDB" w:rsidRDefault="0069096E" w:rsidP="001418BF">
            <w:pPr>
              <w:pStyle w:val="Akapitzlist"/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0EDB">
              <w:rPr>
                <w:rFonts w:asciiTheme="minorHAnsi" w:hAnsiTheme="minorHAnsi" w:cstheme="minorHAnsi"/>
                <w:sz w:val="20"/>
                <w:szCs w:val="20"/>
              </w:rPr>
              <w:t xml:space="preserve">a) zasady równości szans i niedyskryminacji, w tym dostępności dla osób z niepełnosprawnościami z uwzględnieniem spełnienia wymagań określonych dostępności dla polityki spójności 2021-2027, stanowiących załącznik nr 2 do Wytycznych dotyczących zasad równościowych </w:t>
            </w:r>
          </w:p>
          <w:p w14:paraId="33CEF3B7" w14:textId="77777777" w:rsidR="0069096E" w:rsidRPr="004F0EDB" w:rsidRDefault="0069096E" w:rsidP="001418BF">
            <w:pPr>
              <w:pStyle w:val="Akapitzlist"/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0EDB">
              <w:rPr>
                <w:rFonts w:asciiTheme="minorHAnsi" w:hAnsiTheme="minorHAnsi" w:cstheme="minorHAnsi"/>
                <w:sz w:val="20"/>
                <w:szCs w:val="20"/>
              </w:rPr>
              <w:t xml:space="preserve">b) zasady równości kobiet i mężczyzn; </w:t>
            </w:r>
          </w:p>
          <w:p w14:paraId="256872F2" w14:textId="77777777" w:rsidR="0069096E" w:rsidRPr="004F0EDB" w:rsidRDefault="0069096E" w:rsidP="001418BF">
            <w:pPr>
              <w:pStyle w:val="Akapitzlist"/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0EDB">
              <w:rPr>
                <w:rFonts w:asciiTheme="minorHAnsi" w:hAnsiTheme="minorHAnsi" w:cstheme="minorHAnsi"/>
                <w:sz w:val="20"/>
                <w:szCs w:val="20"/>
              </w:rPr>
              <w:t xml:space="preserve">c) zasady zrównoważonego rozwoju; </w:t>
            </w:r>
          </w:p>
          <w:p w14:paraId="32E8F68C" w14:textId="77777777" w:rsidR="0069096E" w:rsidRDefault="0069096E" w:rsidP="001418BF">
            <w:pPr>
              <w:pStyle w:val="Akapitzlist"/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0EDB">
              <w:rPr>
                <w:rFonts w:asciiTheme="minorHAnsi" w:hAnsiTheme="minorHAnsi" w:cstheme="minorHAnsi"/>
                <w:sz w:val="20"/>
                <w:szCs w:val="20"/>
              </w:rPr>
              <w:t xml:space="preserve">d) zasady ,,nie czyń poważnych szkód” (DNSH - Do Not </w:t>
            </w:r>
            <w:proofErr w:type="spellStart"/>
            <w:r w:rsidRPr="004F0EDB">
              <w:rPr>
                <w:rFonts w:asciiTheme="minorHAnsi" w:hAnsiTheme="minorHAnsi" w:cstheme="minorHAnsi"/>
                <w:sz w:val="20"/>
                <w:szCs w:val="20"/>
              </w:rPr>
              <w:t>Significant</w:t>
            </w:r>
            <w:proofErr w:type="spellEnd"/>
            <w:r w:rsidRPr="004F0E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F0EDB">
              <w:rPr>
                <w:rFonts w:asciiTheme="minorHAnsi" w:hAnsiTheme="minorHAnsi" w:cstheme="minorHAnsi"/>
                <w:sz w:val="20"/>
                <w:szCs w:val="20"/>
              </w:rPr>
              <w:t>Harm</w:t>
            </w:r>
            <w:proofErr w:type="spellEnd"/>
            <w:r w:rsidRPr="004F0EDB">
              <w:rPr>
                <w:rFonts w:asciiTheme="minorHAnsi" w:hAnsiTheme="minorHAnsi" w:cstheme="minorHAnsi"/>
                <w:sz w:val="20"/>
                <w:szCs w:val="20"/>
              </w:rPr>
              <w:t>) oraz z przestrzeganiem Karty Praw Podstawowych Unii Europejskiej (KPP) oraz Konwencji ONZ o Prawach Osób Niepełnosprawnych (KPON).</w:t>
            </w:r>
          </w:p>
          <w:p w14:paraId="7C918ABB" w14:textId="77777777" w:rsidR="004C14B9" w:rsidRDefault="0069096E" w:rsidP="004C14B9">
            <w:pPr>
              <w:pStyle w:val="Akapitzlist"/>
              <w:numPr>
                <w:ilvl w:val="0"/>
                <w:numId w:val="1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418BF">
              <w:rPr>
                <w:rFonts w:asciiTheme="minorHAnsi" w:hAnsiTheme="minorHAnsi" w:cstheme="minorHAnsi"/>
                <w:sz w:val="20"/>
                <w:szCs w:val="20"/>
              </w:rPr>
              <w:t>Informacje zawarte w ofercie stanowią tajemnicę przedsiębiorstwa w rozumieniu przepisów ustawy z dnia 16 kwietnia 1993 r. o zwalczaniu nieuczciwej konkurencji (Dz. U. z 2022 r. poz. 1233)</w:t>
            </w:r>
            <w:r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3"/>
            </w:r>
            <w:r w:rsidRPr="001418B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26548FB" w14:textId="77777777" w:rsidR="004C14B9" w:rsidRDefault="004C14B9" w:rsidP="004C14B9">
            <w:pPr>
              <w:pStyle w:val="Akapitzlist"/>
              <w:numPr>
                <w:ilvl w:val="0"/>
                <w:numId w:val="1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14B9">
              <w:rPr>
                <w:rFonts w:asciiTheme="minorHAnsi" w:hAnsiTheme="minorHAnsi" w:cstheme="minorHAnsi"/>
                <w:sz w:val="20"/>
                <w:szCs w:val="20"/>
              </w:rPr>
              <w:t>Wszystkie informacje podane w ofercie oraz załącznikach są zgodne z aktualnym stanem prawnym i faktycznym.</w:t>
            </w:r>
          </w:p>
          <w:p w14:paraId="3BD10AAD" w14:textId="07996285" w:rsidR="00505D94" w:rsidRPr="004C14B9" w:rsidRDefault="00505D94" w:rsidP="004C14B9">
            <w:pPr>
              <w:pStyle w:val="Akapitzlist"/>
              <w:numPr>
                <w:ilvl w:val="0"/>
                <w:numId w:val="1"/>
              </w:numPr>
              <w:ind w:left="458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C14B9">
              <w:rPr>
                <w:rFonts w:asciiTheme="minorHAnsi" w:hAnsiTheme="minorHAnsi" w:cstheme="minorHAnsi"/>
                <w:sz w:val="20"/>
                <w:szCs w:val="20"/>
              </w:rPr>
              <w:t>Termin związana ofertą wynosi 30 dni od daty zakończenia procedury składania ofert.</w:t>
            </w:r>
          </w:p>
        </w:tc>
      </w:tr>
      <w:tr w:rsidR="001261E0" w:rsidRPr="003F3423" w14:paraId="113BD594" w14:textId="77777777" w:rsidTr="00B25E22">
        <w:trPr>
          <w:trHeight w:val="4506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5F2D51F0" w14:textId="654D09B2" w:rsidR="001261E0" w:rsidRPr="00F74514" w:rsidRDefault="001261E0" w:rsidP="003D1353">
            <w:pPr>
              <w:rPr>
                <w:rFonts w:ascii="Calibri" w:hAnsi="Calibri"/>
                <w:sz w:val="20"/>
                <w:szCs w:val="20"/>
              </w:rPr>
            </w:pPr>
            <w:r w:rsidRPr="00F74514">
              <w:rPr>
                <w:rFonts w:ascii="Calibri" w:hAnsi="Calibri"/>
                <w:sz w:val="20"/>
                <w:szCs w:val="20"/>
              </w:rPr>
              <w:lastRenderedPageBreak/>
              <w:t>Data,</w:t>
            </w:r>
            <w:r w:rsidRPr="00D03F70">
              <w:rPr>
                <w:rFonts w:ascii="Calibri" w:hAnsi="Calibri"/>
                <w:sz w:val="20"/>
                <w:szCs w:val="20"/>
              </w:rPr>
              <w:t xml:space="preserve"> podpis/y osoby/osób upoważnionych do reprezentowania Wykonawcy</w:t>
            </w:r>
          </w:p>
        </w:tc>
        <w:tc>
          <w:tcPr>
            <w:tcW w:w="6606" w:type="dxa"/>
            <w:vAlign w:val="center"/>
          </w:tcPr>
          <w:p w14:paraId="68AD5F71" w14:textId="77777777" w:rsidR="001261E0" w:rsidRPr="00CC6D68" w:rsidRDefault="001261E0" w:rsidP="001261E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336A89" w14:textId="77777777" w:rsidR="001261E0" w:rsidRPr="00CC6D68" w:rsidRDefault="001261E0" w:rsidP="001261E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8AE69A" w14:textId="77777777" w:rsidR="001261E0" w:rsidRPr="00CC6D68" w:rsidRDefault="001261E0" w:rsidP="001261E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CBDA42B" w14:textId="77777777" w:rsidR="001261E0" w:rsidRPr="00CC6D68" w:rsidRDefault="001261E0" w:rsidP="001261E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4FFA23" w14:textId="77777777" w:rsidR="001261E0" w:rsidRPr="00CC6D68" w:rsidRDefault="001261E0" w:rsidP="001261E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3B34764" w14:textId="77777777" w:rsidR="00A743ED" w:rsidRPr="004665B3" w:rsidRDefault="00A743ED" w:rsidP="004665B3"/>
    <w:sectPr w:rsidR="00A743ED" w:rsidRPr="004665B3" w:rsidSect="00451D8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14409" w14:textId="77777777" w:rsidR="00333296" w:rsidRDefault="00333296">
      <w:r>
        <w:separator/>
      </w:r>
    </w:p>
  </w:endnote>
  <w:endnote w:type="continuationSeparator" w:id="0">
    <w:p w14:paraId="1E34F3F6" w14:textId="77777777" w:rsidR="00333296" w:rsidRDefault="00333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4C0CE" w14:textId="0EE5997C" w:rsidR="00F8285B" w:rsidRPr="00F8285B" w:rsidRDefault="00F8285B" w:rsidP="00F8285B">
    <w:pPr>
      <w:pStyle w:val="Stopka"/>
      <w:jc w:val="center"/>
      <w:rPr>
        <w:rFonts w:asciiTheme="minorHAnsi" w:hAnsiTheme="minorHAnsi" w:cstheme="minorHAnsi"/>
        <w:sz w:val="20"/>
        <w:szCs w:val="20"/>
      </w:rPr>
    </w:pPr>
    <w:r w:rsidRPr="00F8285B">
      <w:rPr>
        <w:rFonts w:asciiTheme="minorHAnsi" w:hAnsiTheme="minorHAnsi" w:cstheme="minorHAnsi"/>
        <w:sz w:val="20"/>
        <w:szCs w:val="20"/>
      </w:rPr>
      <w:t xml:space="preserve">Strona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PAGE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1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F8285B">
      <w:rPr>
        <w:rFonts w:asciiTheme="minorHAnsi" w:hAnsiTheme="minorHAnsi" w:cstheme="minorHAnsi"/>
        <w:sz w:val="20"/>
        <w:szCs w:val="20"/>
      </w:rPr>
      <w:t xml:space="preserve"> z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2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F9C6B" w14:textId="3E304A92" w:rsidR="00F8285B" w:rsidRPr="00F8285B" w:rsidRDefault="00F8285B" w:rsidP="00F8285B">
    <w:pPr>
      <w:pStyle w:val="Stopka"/>
      <w:jc w:val="center"/>
      <w:rPr>
        <w:rFonts w:asciiTheme="minorHAnsi" w:hAnsiTheme="minorHAnsi" w:cstheme="minorHAnsi"/>
        <w:sz w:val="20"/>
        <w:szCs w:val="20"/>
      </w:rPr>
    </w:pPr>
    <w:r w:rsidRPr="00F8285B">
      <w:rPr>
        <w:rFonts w:asciiTheme="minorHAnsi" w:hAnsiTheme="minorHAnsi" w:cstheme="minorHAnsi"/>
        <w:sz w:val="20"/>
        <w:szCs w:val="20"/>
      </w:rPr>
      <w:t xml:space="preserve">Strona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PAGE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1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F8285B">
      <w:rPr>
        <w:rFonts w:asciiTheme="minorHAnsi" w:hAnsiTheme="minorHAnsi" w:cstheme="minorHAnsi"/>
        <w:sz w:val="20"/>
        <w:szCs w:val="20"/>
      </w:rPr>
      <w:t xml:space="preserve"> z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2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98249" w14:textId="77777777" w:rsidR="00333296" w:rsidRDefault="00333296">
      <w:r>
        <w:separator/>
      </w:r>
    </w:p>
  </w:footnote>
  <w:footnote w:type="continuationSeparator" w:id="0">
    <w:p w14:paraId="5D416D69" w14:textId="77777777" w:rsidR="00333296" w:rsidRDefault="00333296">
      <w:r>
        <w:continuationSeparator/>
      </w:r>
    </w:p>
  </w:footnote>
  <w:footnote w:id="1">
    <w:p w14:paraId="28BF69EA" w14:textId="50643B1C" w:rsidR="00486B51" w:rsidRPr="00C81F0D" w:rsidRDefault="00486B51" w:rsidP="002B40DC">
      <w:pPr>
        <w:pStyle w:val="Tekstprzypisudolnego"/>
        <w:jc w:val="both"/>
        <w:rPr>
          <w:rFonts w:asciiTheme="minorHAnsi" w:hAnsiTheme="minorHAnsi" w:cstheme="minorHAnsi"/>
        </w:rPr>
      </w:pPr>
      <w:r w:rsidRPr="00C81F0D">
        <w:rPr>
          <w:rStyle w:val="Odwoanieprzypisudolnego"/>
          <w:rFonts w:asciiTheme="minorHAnsi" w:hAnsiTheme="minorHAnsi" w:cstheme="minorHAnsi"/>
        </w:rPr>
        <w:footnoteRef/>
      </w:r>
      <w:r w:rsidR="004B36F2">
        <w:rPr>
          <w:rFonts w:asciiTheme="minorHAnsi" w:hAnsiTheme="minorHAnsi" w:cstheme="minorHAnsi"/>
        </w:rPr>
        <w:t xml:space="preserve"> N</w:t>
      </w:r>
      <w:r w:rsidRPr="00C81F0D">
        <w:rPr>
          <w:rFonts w:asciiTheme="minorHAnsi" w:eastAsia="Calibri" w:hAnsiTheme="minorHAnsi" w:cstheme="minorHAnsi"/>
        </w:rPr>
        <w:t xml:space="preserve">ależy powielić wiersze </w:t>
      </w:r>
      <w:r w:rsidR="004B36F2">
        <w:rPr>
          <w:rFonts w:asciiTheme="minorHAnsi" w:eastAsia="Calibri" w:hAnsiTheme="minorHAnsi" w:cstheme="minorHAnsi"/>
        </w:rPr>
        <w:t xml:space="preserve">w celu wpisania do tabeli wszystkich </w:t>
      </w:r>
      <w:r w:rsidRPr="00C81F0D">
        <w:rPr>
          <w:rFonts w:asciiTheme="minorHAnsi" w:eastAsia="Calibri" w:hAnsiTheme="minorHAnsi" w:cstheme="minorHAnsi"/>
        </w:rPr>
        <w:t xml:space="preserve">kursów </w:t>
      </w:r>
      <w:r w:rsidR="00083D9E">
        <w:rPr>
          <w:rFonts w:asciiTheme="minorHAnsi" w:eastAsia="Calibri" w:hAnsiTheme="minorHAnsi" w:cstheme="minorHAnsi"/>
        </w:rPr>
        <w:t xml:space="preserve">dla wybranej części zamówienia, </w:t>
      </w:r>
      <w:r w:rsidR="004B36F2">
        <w:rPr>
          <w:rFonts w:asciiTheme="minorHAnsi" w:eastAsia="Calibri" w:hAnsiTheme="minorHAnsi" w:cstheme="minorHAnsi"/>
        </w:rPr>
        <w:t>wskazanych w</w:t>
      </w:r>
      <w:r w:rsidRPr="00C81F0D">
        <w:rPr>
          <w:rFonts w:asciiTheme="minorHAnsi" w:eastAsia="Calibri" w:hAnsiTheme="minorHAnsi" w:cstheme="minorHAnsi"/>
        </w:rPr>
        <w:t xml:space="preserve"> </w:t>
      </w:r>
      <w:r w:rsidR="00331422" w:rsidRPr="00C81F0D">
        <w:rPr>
          <w:rFonts w:asciiTheme="minorHAnsi" w:eastAsia="Calibri" w:hAnsiTheme="minorHAnsi" w:cstheme="minorHAnsi"/>
        </w:rPr>
        <w:t>Z</w:t>
      </w:r>
      <w:r w:rsidRPr="00C81F0D">
        <w:rPr>
          <w:rFonts w:asciiTheme="minorHAnsi" w:eastAsia="Calibri" w:hAnsiTheme="minorHAnsi" w:cstheme="minorHAnsi"/>
        </w:rPr>
        <w:t>apytani</w:t>
      </w:r>
      <w:r w:rsidR="004B36F2">
        <w:rPr>
          <w:rFonts w:asciiTheme="minorHAnsi" w:eastAsia="Calibri" w:hAnsiTheme="minorHAnsi" w:cstheme="minorHAnsi"/>
        </w:rPr>
        <w:t>u</w:t>
      </w:r>
      <w:r w:rsidRPr="00C81F0D">
        <w:rPr>
          <w:rFonts w:asciiTheme="minorHAnsi" w:eastAsia="Calibri" w:hAnsiTheme="minorHAnsi" w:cstheme="minorHAnsi"/>
        </w:rPr>
        <w:t xml:space="preserve"> ofertowym</w:t>
      </w:r>
      <w:r w:rsidR="00331422" w:rsidRPr="00C81F0D">
        <w:rPr>
          <w:rFonts w:asciiTheme="minorHAnsi" w:eastAsia="Calibri" w:hAnsiTheme="minorHAnsi" w:cstheme="minorHAnsi"/>
        </w:rPr>
        <w:t xml:space="preserve"> </w:t>
      </w:r>
      <w:r w:rsidR="009E0F9F">
        <w:rPr>
          <w:rFonts w:asciiTheme="minorHAnsi" w:eastAsia="Calibri" w:hAnsiTheme="minorHAnsi" w:cstheme="minorHAnsi"/>
        </w:rPr>
        <w:t>1</w:t>
      </w:r>
      <w:r w:rsidR="00B862F5">
        <w:rPr>
          <w:rFonts w:asciiTheme="minorHAnsi" w:eastAsia="Calibri" w:hAnsiTheme="minorHAnsi" w:cstheme="minorHAnsi"/>
        </w:rPr>
        <w:t>4</w:t>
      </w:r>
      <w:r w:rsidR="00331422" w:rsidRPr="00C81F0D">
        <w:rPr>
          <w:rFonts w:asciiTheme="minorHAnsi" w:eastAsia="Calibri" w:hAnsiTheme="minorHAnsi" w:cstheme="minorHAnsi"/>
        </w:rPr>
        <w:t>/1.12</w:t>
      </w:r>
      <w:r w:rsidRPr="00C81F0D">
        <w:rPr>
          <w:rFonts w:asciiTheme="minorHAnsi" w:hAnsiTheme="minorHAnsi" w:cstheme="minorHAnsi"/>
        </w:rPr>
        <w:t xml:space="preserve">, </w:t>
      </w:r>
      <w:r w:rsidRPr="00C81F0D">
        <w:rPr>
          <w:rFonts w:asciiTheme="minorHAnsi" w:eastAsia="Calibri" w:hAnsiTheme="minorHAnsi" w:cstheme="minorHAnsi"/>
        </w:rPr>
        <w:t>Rozdział III Podział zamówienia na części i ich zakres</w:t>
      </w:r>
      <w:r w:rsidR="00E77DB8">
        <w:rPr>
          <w:rFonts w:asciiTheme="minorHAnsi" w:eastAsia="Calibri" w:hAnsiTheme="minorHAnsi" w:cstheme="minorHAnsi"/>
        </w:rPr>
        <w:t xml:space="preserve">. </w:t>
      </w:r>
      <w:r w:rsidR="00E77DB8" w:rsidRPr="00E77DB8">
        <w:rPr>
          <w:rFonts w:asciiTheme="minorHAnsi" w:eastAsia="Calibri" w:hAnsiTheme="minorHAnsi" w:cstheme="minorHAnsi"/>
        </w:rPr>
        <w:t>W przypadku składania oferty obejmującej mniejszą liczbę kursów dopuszcza się usunięcie niewykorzystywanych wierszy, tak aby tabela odpowiadała zakresowi zamówienia, którego dotyczy oferta.</w:t>
      </w:r>
    </w:p>
  </w:footnote>
  <w:footnote w:id="2">
    <w:p w14:paraId="0167AB4D" w14:textId="2506905E" w:rsidR="007E4C7A" w:rsidRPr="003532D6" w:rsidRDefault="007E4C7A" w:rsidP="002B40DC">
      <w:pPr>
        <w:pStyle w:val="Tekstprzypisudolnego"/>
        <w:jc w:val="both"/>
        <w:rPr>
          <w:rFonts w:asciiTheme="minorHAnsi" w:hAnsiTheme="minorHAnsi" w:cstheme="minorHAnsi"/>
        </w:rPr>
      </w:pPr>
      <w:r w:rsidRPr="00C81F0D">
        <w:rPr>
          <w:rStyle w:val="Odwoanieprzypisudolnego"/>
          <w:rFonts w:asciiTheme="minorHAnsi" w:hAnsiTheme="minorHAnsi" w:cstheme="minorHAnsi"/>
        </w:rPr>
        <w:footnoteRef/>
      </w:r>
      <w:r w:rsidRPr="00C81F0D">
        <w:rPr>
          <w:rFonts w:asciiTheme="minorHAnsi" w:hAnsiTheme="minorHAnsi" w:cstheme="minorHAnsi"/>
        </w:rPr>
        <w:t xml:space="preserve"> Należy wpisać </w:t>
      </w:r>
      <w:r w:rsidR="00EB2A6F">
        <w:rPr>
          <w:rFonts w:asciiTheme="minorHAnsi" w:hAnsiTheme="minorHAnsi" w:cstheme="minorHAnsi"/>
        </w:rPr>
        <w:t xml:space="preserve">wartość </w:t>
      </w:r>
      <w:r w:rsidRPr="00C81F0D">
        <w:rPr>
          <w:rFonts w:asciiTheme="minorHAnsi" w:hAnsiTheme="minorHAnsi" w:cstheme="minorHAnsi"/>
        </w:rPr>
        <w:t xml:space="preserve">24 </w:t>
      </w:r>
      <w:r w:rsidR="00B862F5">
        <w:rPr>
          <w:rFonts w:asciiTheme="minorHAnsi" w:hAnsiTheme="minorHAnsi" w:cstheme="minorHAnsi"/>
        </w:rPr>
        <w:t xml:space="preserve">lub </w:t>
      </w:r>
      <w:r w:rsidRPr="00C81F0D">
        <w:rPr>
          <w:rFonts w:asciiTheme="minorHAnsi" w:hAnsiTheme="minorHAnsi" w:cstheme="minorHAnsi"/>
        </w:rPr>
        <w:t xml:space="preserve">28 </w:t>
      </w:r>
      <w:r w:rsidR="00B862F5">
        <w:rPr>
          <w:rFonts w:asciiTheme="minorHAnsi" w:hAnsiTheme="minorHAnsi" w:cstheme="minorHAnsi"/>
        </w:rPr>
        <w:t>w zależności od rodzaju kursu</w:t>
      </w:r>
    </w:p>
  </w:footnote>
  <w:footnote w:id="3">
    <w:p w14:paraId="44924E33" w14:textId="2DA10650" w:rsidR="0069096E" w:rsidRPr="00C81F0D" w:rsidRDefault="0069096E">
      <w:pPr>
        <w:pStyle w:val="Tekstprzypisudolnego"/>
        <w:rPr>
          <w:sz w:val="18"/>
          <w:szCs w:val="18"/>
        </w:rPr>
      </w:pPr>
      <w:r w:rsidRPr="00C81F0D">
        <w:rPr>
          <w:rStyle w:val="Odwoanieprzypisudolnego"/>
          <w:sz w:val="18"/>
          <w:szCs w:val="18"/>
        </w:rPr>
        <w:footnoteRef/>
      </w:r>
      <w:r w:rsidRPr="00C81F0D">
        <w:rPr>
          <w:sz w:val="18"/>
          <w:szCs w:val="18"/>
        </w:rPr>
        <w:t xml:space="preserve"> </w:t>
      </w:r>
      <w:r w:rsidRPr="00C81F0D">
        <w:rPr>
          <w:rFonts w:asciiTheme="minorHAnsi" w:hAnsiTheme="minorHAnsi" w:cstheme="minorHAnsi"/>
          <w:sz w:val="18"/>
          <w:szCs w:val="18"/>
        </w:rPr>
        <w:t xml:space="preserve">Skreślić pkt. </w:t>
      </w:r>
      <w:r w:rsidR="008759BD">
        <w:rPr>
          <w:rFonts w:asciiTheme="minorHAnsi" w:hAnsiTheme="minorHAnsi" w:cstheme="minorHAnsi"/>
          <w:sz w:val="18"/>
          <w:szCs w:val="18"/>
        </w:rPr>
        <w:t>1</w:t>
      </w:r>
      <w:r w:rsidR="00B862F5">
        <w:rPr>
          <w:rFonts w:asciiTheme="minorHAnsi" w:hAnsiTheme="minorHAnsi" w:cstheme="minorHAnsi"/>
          <w:sz w:val="18"/>
          <w:szCs w:val="18"/>
        </w:rPr>
        <w:t>2</w:t>
      </w:r>
      <w:r w:rsidRPr="00C81F0D">
        <w:rPr>
          <w:rFonts w:asciiTheme="minorHAnsi" w:hAnsiTheme="minorHAnsi" w:cstheme="minorHAnsi"/>
          <w:sz w:val="18"/>
          <w:szCs w:val="18"/>
        </w:rPr>
        <w:t xml:space="preserve"> jeżeli Wykonawca nie składa oświadczenia o tajemnicy przedsiębiorstwa; złożenie oświadczenia nie ma wpływu na ocenę Oferty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B365" w14:textId="77777777" w:rsidR="001A2EFD" w:rsidRDefault="001A2EFD" w:rsidP="004D55F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36E3B" w14:textId="52ABAA2F" w:rsidR="005805F3" w:rsidRDefault="00A30E31" w:rsidP="00733F4B">
    <w:pPr>
      <w:pStyle w:val="Nagwek"/>
      <w:ind w:left="-709"/>
    </w:pPr>
    <w:r>
      <w:rPr>
        <w:noProof/>
      </w:rPr>
      <w:drawing>
        <wp:inline distT="0" distB="0" distL="0" distR="0" wp14:anchorId="1EACBC0C" wp14:editId="09A6C2B3">
          <wp:extent cx="6545814" cy="762000"/>
          <wp:effectExtent l="0" t="0" r="7620" b="0"/>
          <wp:docPr id="35306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751531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9015" cy="7623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D1F4D"/>
    <w:multiLevelType w:val="hybridMultilevel"/>
    <w:tmpl w:val="9484FF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4492E"/>
    <w:multiLevelType w:val="hybridMultilevel"/>
    <w:tmpl w:val="69AEC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BF77F0"/>
    <w:multiLevelType w:val="hybridMultilevel"/>
    <w:tmpl w:val="C85E53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95F8C"/>
    <w:multiLevelType w:val="hybridMultilevel"/>
    <w:tmpl w:val="AE3A7BE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D5E2ED0"/>
    <w:multiLevelType w:val="hybridMultilevel"/>
    <w:tmpl w:val="0ADE3CB6"/>
    <w:lvl w:ilvl="0" w:tplc="B2945C1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561159">
    <w:abstractNumId w:val="0"/>
  </w:num>
  <w:num w:numId="2" w16cid:durableId="1766421069">
    <w:abstractNumId w:val="3"/>
  </w:num>
  <w:num w:numId="3" w16cid:durableId="1926109867">
    <w:abstractNumId w:val="4"/>
  </w:num>
  <w:num w:numId="4" w16cid:durableId="1878350021">
    <w:abstractNumId w:val="1"/>
  </w:num>
  <w:num w:numId="5" w16cid:durableId="151953682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D9E"/>
    <w:rsid w:val="0000289E"/>
    <w:rsid w:val="000031AE"/>
    <w:rsid w:val="000161CE"/>
    <w:rsid w:val="000170A1"/>
    <w:rsid w:val="000233D5"/>
    <w:rsid w:val="00026CFC"/>
    <w:rsid w:val="000313BD"/>
    <w:rsid w:val="000378E2"/>
    <w:rsid w:val="00041B74"/>
    <w:rsid w:val="00043341"/>
    <w:rsid w:val="00050FD0"/>
    <w:rsid w:val="00054884"/>
    <w:rsid w:val="000576DD"/>
    <w:rsid w:val="00067736"/>
    <w:rsid w:val="00083D9E"/>
    <w:rsid w:val="000847E8"/>
    <w:rsid w:val="00092277"/>
    <w:rsid w:val="0009281A"/>
    <w:rsid w:val="00093E9E"/>
    <w:rsid w:val="000946EC"/>
    <w:rsid w:val="000A0154"/>
    <w:rsid w:val="000A14A7"/>
    <w:rsid w:val="000A4C06"/>
    <w:rsid w:val="000A6DDC"/>
    <w:rsid w:val="000B370F"/>
    <w:rsid w:val="000B3AD8"/>
    <w:rsid w:val="000B4CED"/>
    <w:rsid w:val="000B523D"/>
    <w:rsid w:val="000B6A35"/>
    <w:rsid w:val="000B749C"/>
    <w:rsid w:val="000B7D19"/>
    <w:rsid w:val="000C05A5"/>
    <w:rsid w:val="000C4D16"/>
    <w:rsid w:val="000C4EAB"/>
    <w:rsid w:val="000C581F"/>
    <w:rsid w:val="000D0BE1"/>
    <w:rsid w:val="000D3B50"/>
    <w:rsid w:val="000E0A12"/>
    <w:rsid w:val="000E31D6"/>
    <w:rsid w:val="000F51CE"/>
    <w:rsid w:val="000F53EF"/>
    <w:rsid w:val="0010053A"/>
    <w:rsid w:val="0011608E"/>
    <w:rsid w:val="0012571D"/>
    <w:rsid w:val="001261E0"/>
    <w:rsid w:val="00140E61"/>
    <w:rsid w:val="001418BF"/>
    <w:rsid w:val="00154B71"/>
    <w:rsid w:val="001613F7"/>
    <w:rsid w:val="00163D79"/>
    <w:rsid w:val="001667F9"/>
    <w:rsid w:val="00171379"/>
    <w:rsid w:val="0018305D"/>
    <w:rsid w:val="00183313"/>
    <w:rsid w:val="001835DD"/>
    <w:rsid w:val="00186503"/>
    <w:rsid w:val="00187391"/>
    <w:rsid w:val="00195FB5"/>
    <w:rsid w:val="001A2EFD"/>
    <w:rsid w:val="001A3F3D"/>
    <w:rsid w:val="001A629E"/>
    <w:rsid w:val="001A665E"/>
    <w:rsid w:val="001A7512"/>
    <w:rsid w:val="001A77C2"/>
    <w:rsid w:val="001B1B2F"/>
    <w:rsid w:val="001B57CA"/>
    <w:rsid w:val="001D7AC9"/>
    <w:rsid w:val="001F0B21"/>
    <w:rsid w:val="001F2467"/>
    <w:rsid w:val="0020768D"/>
    <w:rsid w:val="002253B0"/>
    <w:rsid w:val="00241CFA"/>
    <w:rsid w:val="00242756"/>
    <w:rsid w:val="00242814"/>
    <w:rsid w:val="00246A95"/>
    <w:rsid w:val="00262CB6"/>
    <w:rsid w:val="0027666F"/>
    <w:rsid w:val="002917CA"/>
    <w:rsid w:val="00292EBA"/>
    <w:rsid w:val="00294A14"/>
    <w:rsid w:val="00295098"/>
    <w:rsid w:val="00295EF9"/>
    <w:rsid w:val="0029633A"/>
    <w:rsid w:val="002A52F9"/>
    <w:rsid w:val="002A692F"/>
    <w:rsid w:val="002B40DC"/>
    <w:rsid w:val="002C21B4"/>
    <w:rsid w:val="002D14CE"/>
    <w:rsid w:val="002D6853"/>
    <w:rsid w:val="002E2944"/>
    <w:rsid w:val="002E32B4"/>
    <w:rsid w:val="002E411F"/>
    <w:rsid w:val="002E5C4B"/>
    <w:rsid w:val="002F1318"/>
    <w:rsid w:val="00306B94"/>
    <w:rsid w:val="00312AE8"/>
    <w:rsid w:val="00331422"/>
    <w:rsid w:val="003320D2"/>
    <w:rsid w:val="00333296"/>
    <w:rsid w:val="00343826"/>
    <w:rsid w:val="00345107"/>
    <w:rsid w:val="003532D6"/>
    <w:rsid w:val="003553FA"/>
    <w:rsid w:val="00364608"/>
    <w:rsid w:val="003728C4"/>
    <w:rsid w:val="00374B1C"/>
    <w:rsid w:val="003830BA"/>
    <w:rsid w:val="0038433F"/>
    <w:rsid w:val="00384BB5"/>
    <w:rsid w:val="003A15E7"/>
    <w:rsid w:val="003A2382"/>
    <w:rsid w:val="003A69A9"/>
    <w:rsid w:val="003B168C"/>
    <w:rsid w:val="003B4F1D"/>
    <w:rsid w:val="003B6FB3"/>
    <w:rsid w:val="003B712B"/>
    <w:rsid w:val="003C060E"/>
    <w:rsid w:val="003D1353"/>
    <w:rsid w:val="003E29A2"/>
    <w:rsid w:val="003E7156"/>
    <w:rsid w:val="003F0C24"/>
    <w:rsid w:val="00414527"/>
    <w:rsid w:val="0041638B"/>
    <w:rsid w:val="00416F12"/>
    <w:rsid w:val="00420B5D"/>
    <w:rsid w:val="00421B44"/>
    <w:rsid w:val="00426C78"/>
    <w:rsid w:val="00436D22"/>
    <w:rsid w:val="00436ECE"/>
    <w:rsid w:val="00437CEF"/>
    <w:rsid w:val="00444E94"/>
    <w:rsid w:val="00450BC3"/>
    <w:rsid w:val="0045114F"/>
    <w:rsid w:val="00451D8D"/>
    <w:rsid w:val="004557F3"/>
    <w:rsid w:val="00456D52"/>
    <w:rsid w:val="00462EF1"/>
    <w:rsid w:val="004664A2"/>
    <w:rsid w:val="004665B3"/>
    <w:rsid w:val="0047234E"/>
    <w:rsid w:val="00474EEE"/>
    <w:rsid w:val="004766B6"/>
    <w:rsid w:val="004861AF"/>
    <w:rsid w:val="00486B51"/>
    <w:rsid w:val="00497550"/>
    <w:rsid w:val="004A126F"/>
    <w:rsid w:val="004A39D9"/>
    <w:rsid w:val="004A4A57"/>
    <w:rsid w:val="004B0593"/>
    <w:rsid w:val="004B36F2"/>
    <w:rsid w:val="004C14B9"/>
    <w:rsid w:val="004C4777"/>
    <w:rsid w:val="004C51F1"/>
    <w:rsid w:val="004D1BA3"/>
    <w:rsid w:val="004E15C2"/>
    <w:rsid w:val="004E1CEC"/>
    <w:rsid w:val="004E6A27"/>
    <w:rsid w:val="004F0EDB"/>
    <w:rsid w:val="005014DD"/>
    <w:rsid w:val="00505D94"/>
    <w:rsid w:val="00506931"/>
    <w:rsid w:val="005112C1"/>
    <w:rsid w:val="00514E18"/>
    <w:rsid w:val="005172AE"/>
    <w:rsid w:val="00522AF1"/>
    <w:rsid w:val="00530FEE"/>
    <w:rsid w:val="00536B6E"/>
    <w:rsid w:val="00540664"/>
    <w:rsid w:val="00541CAC"/>
    <w:rsid w:val="00542A72"/>
    <w:rsid w:val="00546066"/>
    <w:rsid w:val="00563E6A"/>
    <w:rsid w:val="00572EAE"/>
    <w:rsid w:val="005805F3"/>
    <w:rsid w:val="00582CA2"/>
    <w:rsid w:val="00584941"/>
    <w:rsid w:val="00586B34"/>
    <w:rsid w:val="00591DDB"/>
    <w:rsid w:val="005C38B7"/>
    <w:rsid w:val="005C48E5"/>
    <w:rsid w:val="005D5EE8"/>
    <w:rsid w:val="005F1002"/>
    <w:rsid w:val="005F1448"/>
    <w:rsid w:val="005F5CF7"/>
    <w:rsid w:val="005F77E1"/>
    <w:rsid w:val="00600227"/>
    <w:rsid w:val="00602F88"/>
    <w:rsid w:val="006045A4"/>
    <w:rsid w:val="006056E3"/>
    <w:rsid w:val="00610436"/>
    <w:rsid w:val="00614FAA"/>
    <w:rsid w:val="00617D33"/>
    <w:rsid w:val="00621696"/>
    <w:rsid w:val="00627130"/>
    <w:rsid w:val="00630C84"/>
    <w:rsid w:val="00633E9D"/>
    <w:rsid w:val="00640983"/>
    <w:rsid w:val="00642F22"/>
    <w:rsid w:val="0064629C"/>
    <w:rsid w:val="006478E1"/>
    <w:rsid w:val="00652CCB"/>
    <w:rsid w:val="00657299"/>
    <w:rsid w:val="0066243B"/>
    <w:rsid w:val="00664E80"/>
    <w:rsid w:val="00675563"/>
    <w:rsid w:val="00681B81"/>
    <w:rsid w:val="0068262E"/>
    <w:rsid w:val="0069096E"/>
    <w:rsid w:val="00690CF7"/>
    <w:rsid w:val="00697826"/>
    <w:rsid w:val="006B008F"/>
    <w:rsid w:val="006B08E5"/>
    <w:rsid w:val="006B2349"/>
    <w:rsid w:val="006B5FF1"/>
    <w:rsid w:val="006C3B6D"/>
    <w:rsid w:val="006C5AE0"/>
    <w:rsid w:val="006C75A1"/>
    <w:rsid w:val="006C78EC"/>
    <w:rsid w:val="006D025F"/>
    <w:rsid w:val="006D235A"/>
    <w:rsid w:val="006D3F58"/>
    <w:rsid w:val="006E1DE8"/>
    <w:rsid w:val="006E2012"/>
    <w:rsid w:val="006E5D65"/>
    <w:rsid w:val="006F6422"/>
    <w:rsid w:val="00703CC5"/>
    <w:rsid w:val="00707E40"/>
    <w:rsid w:val="00710607"/>
    <w:rsid w:val="00715EF9"/>
    <w:rsid w:val="007200C5"/>
    <w:rsid w:val="00722F37"/>
    <w:rsid w:val="007321A8"/>
    <w:rsid w:val="00733F4B"/>
    <w:rsid w:val="0073451A"/>
    <w:rsid w:val="00737AA9"/>
    <w:rsid w:val="0074134F"/>
    <w:rsid w:val="00741EBB"/>
    <w:rsid w:val="00744837"/>
    <w:rsid w:val="007470A5"/>
    <w:rsid w:val="00764C54"/>
    <w:rsid w:val="00764CB7"/>
    <w:rsid w:val="00776E8F"/>
    <w:rsid w:val="0078171F"/>
    <w:rsid w:val="007818D4"/>
    <w:rsid w:val="00781D3F"/>
    <w:rsid w:val="00785D7E"/>
    <w:rsid w:val="00787B83"/>
    <w:rsid w:val="007A0518"/>
    <w:rsid w:val="007A6767"/>
    <w:rsid w:val="007C69DB"/>
    <w:rsid w:val="007D4661"/>
    <w:rsid w:val="007D5A11"/>
    <w:rsid w:val="007D790F"/>
    <w:rsid w:val="007E35D0"/>
    <w:rsid w:val="007E4938"/>
    <w:rsid w:val="007E4C7A"/>
    <w:rsid w:val="007F040D"/>
    <w:rsid w:val="007F13F0"/>
    <w:rsid w:val="00803AFC"/>
    <w:rsid w:val="00820CEB"/>
    <w:rsid w:val="008218BE"/>
    <w:rsid w:val="0083396D"/>
    <w:rsid w:val="00837420"/>
    <w:rsid w:val="00841FD7"/>
    <w:rsid w:val="00844AB3"/>
    <w:rsid w:val="00863642"/>
    <w:rsid w:val="0086647B"/>
    <w:rsid w:val="00873C99"/>
    <w:rsid w:val="008759BD"/>
    <w:rsid w:val="00876C09"/>
    <w:rsid w:val="008822A3"/>
    <w:rsid w:val="0088289C"/>
    <w:rsid w:val="008830A0"/>
    <w:rsid w:val="00883A06"/>
    <w:rsid w:val="00890E59"/>
    <w:rsid w:val="008936EC"/>
    <w:rsid w:val="00894B6B"/>
    <w:rsid w:val="00896976"/>
    <w:rsid w:val="008A046E"/>
    <w:rsid w:val="008A13F7"/>
    <w:rsid w:val="008C1930"/>
    <w:rsid w:val="008C19D9"/>
    <w:rsid w:val="008C54AD"/>
    <w:rsid w:val="008C7B22"/>
    <w:rsid w:val="008D2744"/>
    <w:rsid w:val="008D5F63"/>
    <w:rsid w:val="008E209C"/>
    <w:rsid w:val="008E2281"/>
    <w:rsid w:val="00903428"/>
    <w:rsid w:val="00903BC9"/>
    <w:rsid w:val="009116D1"/>
    <w:rsid w:val="00915371"/>
    <w:rsid w:val="009164C0"/>
    <w:rsid w:val="00916C16"/>
    <w:rsid w:val="00921EBC"/>
    <w:rsid w:val="009229E2"/>
    <w:rsid w:val="00925AF6"/>
    <w:rsid w:val="00927A61"/>
    <w:rsid w:val="009346D1"/>
    <w:rsid w:val="00956ED6"/>
    <w:rsid w:val="0096202C"/>
    <w:rsid w:val="009624BC"/>
    <w:rsid w:val="00966FC2"/>
    <w:rsid w:val="00987D21"/>
    <w:rsid w:val="00992D9E"/>
    <w:rsid w:val="009937AA"/>
    <w:rsid w:val="0099416C"/>
    <w:rsid w:val="009A2AA7"/>
    <w:rsid w:val="009A48AE"/>
    <w:rsid w:val="009B4A83"/>
    <w:rsid w:val="009C2B63"/>
    <w:rsid w:val="009D5403"/>
    <w:rsid w:val="009E0F9F"/>
    <w:rsid w:val="009E591D"/>
    <w:rsid w:val="009F2549"/>
    <w:rsid w:val="009F4D5C"/>
    <w:rsid w:val="009F6E2D"/>
    <w:rsid w:val="00A015F6"/>
    <w:rsid w:val="00A07E1E"/>
    <w:rsid w:val="00A132DF"/>
    <w:rsid w:val="00A1660F"/>
    <w:rsid w:val="00A25C68"/>
    <w:rsid w:val="00A30E31"/>
    <w:rsid w:val="00A35BCB"/>
    <w:rsid w:val="00A438E4"/>
    <w:rsid w:val="00A54854"/>
    <w:rsid w:val="00A552AC"/>
    <w:rsid w:val="00A5617D"/>
    <w:rsid w:val="00A60C6D"/>
    <w:rsid w:val="00A61693"/>
    <w:rsid w:val="00A61E1F"/>
    <w:rsid w:val="00A66298"/>
    <w:rsid w:val="00A703DC"/>
    <w:rsid w:val="00A72085"/>
    <w:rsid w:val="00A72CF1"/>
    <w:rsid w:val="00A743ED"/>
    <w:rsid w:val="00A8104C"/>
    <w:rsid w:val="00A82226"/>
    <w:rsid w:val="00A827D1"/>
    <w:rsid w:val="00A91584"/>
    <w:rsid w:val="00AA3805"/>
    <w:rsid w:val="00AB54E9"/>
    <w:rsid w:val="00AB62F8"/>
    <w:rsid w:val="00AD4601"/>
    <w:rsid w:val="00AE1F22"/>
    <w:rsid w:val="00AE36F8"/>
    <w:rsid w:val="00AE4375"/>
    <w:rsid w:val="00AE7CD5"/>
    <w:rsid w:val="00AF1D28"/>
    <w:rsid w:val="00AF4E5E"/>
    <w:rsid w:val="00AF66C8"/>
    <w:rsid w:val="00B03D02"/>
    <w:rsid w:val="00B0687A"/>
    <w:rsid w:val="00B0793B"/>
    <w:rsid w:val="00B1246C"/>
    <w:rsid w:val="00B245D6"/>
    <w:rsid w:val="00B25E22"/>
    <w:rsid w:val="00B27EC3"/>
    <w:rsid w:val="00B3352E"/>
    <w:rsid w:val="00B36C7B"/>
    <w:rsid w:val="00B45FED"/>
    <w:rsid w:val="00B4672F"/>
    <w:rsid w:val="00B51D3A"/>
    <w:rsid w:val="00B5529F"/>
    <w:rsid w:val="00B57793"/>
    <w:rsid w:val="00B635F7"/>
    <w:rsid w:val="00B64AC6"/>
    <w:rsid w:val="00B7015B"/>
    <w:rsid w:val="00B70449"/>
    <w:rsid w:val="00B70670"/>
    <w:rsid w:val="00B8119C"/>
    <w:rsid w:val="00B82601"/>
    <w:rsid w:val="00B862F5"/>
    <w:rsid w:val="00B876E2"/>
    <w:rsid w:val="00B917AC"/>
    <w:rsid w:val="00B9326F"/>
    <w:rsid w:val="00BB762B"/>
    <w:rsid w:val="00BD36DF"/>
    <w:rsid w:val="00BD5EF9"/>
    <w:rsid w:val="00BE7C41"/>
    <w:rsid w:val="00C0115E"/>
    <w:rsid w:val="00C01488"/>
    <w:rsid w:val="00C03458"/>
    <w:rsid w:val="00C0531B"/>
    <w:rsid w:val="00C075D6"/>
    <w:rsid w:val="00C10157"/>
    <w:rsid w:val="00C17E31"/>
    <w:rsid w:val="00C20AEB"/>
    <w:rsid w:val="00C2192B"/>
    <w:rsid w:val="00C22795"/>
    <w:rsid w:val="00C25E9A"/>
    <w:rsid w:val="00C30034"/>
    <w:rsid w:val="00C3126E"/>
    <w:rsid w:val="00C32856"/>
    <w:rsid w:val="00C40ADB"/>
    <w:rsid w:val="00C4221E"/>
    <w:rsid w:val="00C43059"/>
    <w:rsid w:val="00C506FE"/>
    <w:rsid w:val="00C563E7"/>
    <w:rsid w:val="00C5678F"/>
    <w:rsid w:val="00C60141"/>
    <w:rsid w:val="00C63A7D"/>
    <w:rsid w:val="00C71059"/>
    <w:rsid w:val="00C81F0D"/>
    <w:rsid w:val="00C8704B"/>
    <w:rsid w:val="00C93B6D"/>
    <w:rsid w:val="00C95BED"/>
    <w:rsid w:val="00CB1ABD"/>
    <w:rsid w:val="00CB2350"/>
    <w:rsid w:val="00CB7B1A"/>
    <w:rsid w:val="00CC3421"/>
    <w:rsid w:val="00CC63D3"/>
    <w:rsid w:val="00CC6D68"/>
    <w:rsid w:val="00CD1C13"/>
    <w:rsid w:val="00CD1F44"/>
    <w:rsid w:val="00CD432A"/>
    <w:rsid w:val="00CD5321"/>
    <w:rsid w:val="00CD6F61"/>
    <w:rsid w:val="00CE07AC"/>
    <w:rsid w:val="00CE4E7A"/>
    <w:rsid w:val="00CF01BE"/>
    <w:rsid w:val="00CF16AA"/>
    <w:rsid w:val="00CF44A9"/>
    <w:rsid w:val="00D02C16"/>
    <w:rsid w:val="00D036D4"/>
    <w:rsid w:val="00D03F70"/>
    <w:rsid w:val="00D04647"/>
    <w:rsid w:val="00D05AFE"/>
    <w:rsid w:val="00D063EE"/>
    <w:rsid w:val="00D11758"/>
    <w:rsid w:val="00D1288D"/>
    <w:rsid w:val="00D14CEC"/>
    <w:rsid w:val="00D15737"/>
    <w:rsid w:val="00D17B62"/>
    <w:rsid w:val="00D463BD"/>
    <w:rsid w:val="00D503D3"/>
    <w:rsid w:val="00D733FF"/>
    <w:rsid w:val="00D7344D"/>
    <w:rsid w:val="00D7672A"/>
    <w:rsid w:val="00D85843"/>
    <w:rsid w:val="00D87B99"/>
    <w:rsid w:val="00D96285"/>
    <w:rsid w:val="00D9740F"/>
    <w:rsid w:val="00DA3530"/>
    <w:rsid w:val="00DB29C8"/>
    <w:rsid w:val="00DB2E39"/>
    <w:rsid w:val="00DB5CDB"/>
    <w:rsid w:val="00DB799B"/>
    <w:rsid w:val="00DC561D"/>
    <w:rsid w:val="00DC6783"/>
    <w:rsid w:val="00DD1CE2"/>
    <w:rsid w:val="00DD3ED8"/>
    <w:rsid w:val="00DF044C"/>
    <w:rsid w:val="00DF08EE"/>
    <w:rsid w:val="00DF348E"/>
    <w:rsid w:val="00DF42D4"/>
    <w:rsid w:val="00DF4E0B"/>
    <w:rsid w:val="00E03455"/>
    <w:rsid w:val="00E03EA4"/>
    <w:rsid w:val="00E06E67"/>
    <w:rsid w:val="00E06EEF"/>
    <w:rsid w:val="00E24A1C"/>
    <w:rsid w:val="00E32A51"/>
    <w:rsid w:val="00E36E7B"/>
    <w:rsid w:val="00E37DC0"/>
    <w:rsid w:val="00E52F14"/>
    <w:rsid w:val="00E73AF3"/>
    <w:rsid w:val="00E77DB8"/>
    <w:rsid w:val="00E8371C"/>
    <w:rsid w:val="00E8687A"/>
    <w:rsid w:val="00E9037B"/>
    <w:rsid w:val="00E91603"/>
    <w:rsid w:val="00E939CA"/>
    <w:rsid w:val="00E978CA"/>
    <w:rsid w:val="00EA0958"/>
    <w:rsid w:val="00EA6903"/>
    <w:rsid w:val="00EB2A6F"/>
    <w:rsid w:val="00EC5057"/>
    <w:rsid w:val="00EC631D"/>
    <w:rsid w:val="00ED04FE"/>
    <w:rsid w:val="00ED1EB4"/>
    <w:rsid w:val="00ED6F55"/>
    <w:rsid w:val="00EE1257"/>
    <w:rsid w:val="00EE2C3A"/>
    <w:rsid w:val="00EE4635"/>
    <w:rsid w:val="00EE5824"/>
    <w:rsid w:val="00EE7926"/>
    <w:rsid w:val="00EF25F6"/>
    <w:rsid w:val="00F0071A"/>
    <w:rsid w:val="00F00A32"/>
    <w:rsid w:val="00F06707"/>
    <w:rsid w:val="00F0684B"/>
    <w:rsid w:val="00F16F0E"/>
    <w:rsid w:val="00F2202C"/>
    <w:rsid w:val="00F26557"/>
    <w:rsid w:val="00F34788"/>
    <w:rsid w:val="00F50BC9"/>
    <w:rsid w:val="00F6243A"/>
    <w:rsid w:val="00F627D1"/>
    <w:rsid w:val="00F63B76"/>
    <w:rsid w:val="00F654C1"/>
    <w:rsid w:val="00F67937"/>
    <w:rsid w:val="00F70C34"/>
    <w:rsid w:val="00F81938"/>
    <w:rsid w:val="00F8285B"/>
    <w:rsid w:val="00F92FC1"/>
    <w:rsid w:val="00FA6506"/>
    <w:rsid w:val="00FB0285"/>
    <w:rsid w:val="00FB6A7D"/>
    <w:rsid w:val="00FC0023"/>
    <w:rsid w:val="00FD088F"/>
    <w:rsid w:val="00FD24EE"/>
    <w:rsid w:val="00FD2AF9"/>
    <w:rsid w:val="00FD302B"/>
    <w:rsid w:val="00FD7454"/>
    <w:rsid w:val="00FD7846"/>
    <w:rsid w:val="00FE2D09"/>
    <w:rsid w:val="00FE34B5"/>
    <w:rsid w:val="00FE4EA2"/>
    <w:rsid w:val="00FF115C"/>
    <w:rsid w:val="00FF37F2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2B7FE"/>
  <w15:docId w15:val="{9054A9CE-4E7B-43AB-87D9-F7AC8AFE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1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12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12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3126E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6B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B6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9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9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64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64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64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64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64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6E1DE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433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A0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65B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65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65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0720A-C352-4B8D-AF18-47A263EE2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1464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</dc:creator>
  <cp:lastModifiedBy>Marek Łukaszewski</cp:lastModifiedBy>
  <cp:revision>19</cp:revision>
  <cp:lastPrinted>2026-03-29T13:07:00Z</cp:lastPrinted>
  <dcterms:created xsi:type="dcterms:W3CDTF">2025-09-20T06:07:00Z</dcterms:created>
  <dcterms:modified xsi:type="dcterms:W3CDTF">2026-03-29T13:07:00Z</dcterms:modified>
</cp:coreProperties>
</file>